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53" w:rsidRDefault="00D83E53" w:rsidP="00D83E53">
      <w:pPr>
        <w:tabs>
          <w:tab w:val="left" w:pos="2037"/>
        </w:tabs>
      </w:pPr>
      <w:r>
        <w:t>Company history over past 4 year:</w:t>
      </w:r>
    </w:p>
    <w:p w:rsidR="00D83E53" w:rsidRDefault="00D83E53" w:rsidP="00D83E53">
      <w:pPr>
        <w:tabs>
          <w:tab w:val="left" w:pos="2037"/>
          <w:tab w:val="left" w:pos="5132"/>
        </w:tabs>
      </w:pPr>
      <w:r>
        <w:t xml:space="preserve">                             </w:t>
      </w:r>
      <w:r w:rsidR="00F800AF">
        <w:tab/>
      </w:r>
      <w:r>
        <w:t xml:space="preserve">   Year 1                Year 2                    Year 3                     Year 4 </w:t>
      </w:r>
    </w:p>
    <w:p w:rsidR="00D83E53" w:rsidRDefault="00D83E53" w:rsidP="00D83E53">
      <w:pPr>
        <w:tabs>
          <w:tab w:val="left" w:pos="2037"/>
        </w:tabs>
      </w:pPr>
      <w:proofErr w:type="gramStart"/>
      <w:r>
        <w:t>sales</w:t>
      </w:r>
      <w:proofErr w:type="gramEnd"/>
      <w:r>
        <w:t xml:space="preserve"> revenue  </w:t>
      </w:r>
      <w:r w:rsidR="00F800AF">
        <w:tab/>
      </w:r>
      <w:r>
        <w:t xml:space="preserve">   199,787             230,160                  251,110                 393,904</w:t>
      </w:r>
    </w:p>
    <w:p w:rsidR="00D83E53" w:rsidRDefault="00D83E53" w:rsidP="00D83E53">
      <w:pPr>
        <w:tabs>
          <w:tab w:val="left" w:pos="2037"/>
        </w:tabs>
      </w:pPr>
      <w:r>
        <w:t xml:space="preserve">Profit after tax  </w:t>
      </w:r>
      <w:r w:rsidR="00F800AF">
        <w:tab/>
      </w:r>
      <w:r>
        <w:t xml:space="preserve">   -5,053                13,452  </w:t>
      </w:r>
      <w:r>
        <w:tab/>
        <w:t xml:space="preserve">  </w:t>
      </w:r>
      <w:r w:rsidR="00F800AF">
        <w:tab/>
        <w:t xml:space="preserve">  </w:t>
      </w:r>
      <w:r>
        <w:t xml:space="preserve">  8,524                       20,781</w:t>
      </w:r>
    </w:p>
    <w:p w:rsidR="00D83E53" w:rsidRDefault="00D83E53" w:rsidP="00D83E53">
      <w:pPr>
        <w:tabs>
          <w:tab w:val="left" w:pos="2037"/>
        </w:tabs>
      </w:pPr>
      <w:r>
        <w:t xml:space="preserve">Dividends           </w:t>
      </w:r>
      <w:r w:rsidR="00F800AF">
        <w:tab/>
      </w:r>
      <w:r>
        <w:t xml:space="preserve">    </w:t>
      </w:r>
      <w:r w:rsidR="00F800AF">
        <w:t xml:space="preserve">    </w:t>
      </w:r>
      <w:r>
        <w:t xml:space="preserve">0                             0                     </w:t>
      </w:r>
      <w:r w:rsidR="00F800AF">
        <w:t xml:space="preserve">   5,000                     </w:t>
      </w:r>
      <w:r>
        <w:t xml:space="preserve"> 5,000</w:t>
      </w:r>
    </w:p>
    <w:p w:rsidR="00F800AF" w:rsidRDefault="00F800AF" w:rsidP="00D83E53">
      <w:pPr>
        <w:tabs>
          <w:tab w:val="left" w:pos="2037"/>
        </w:tabs>
      </w:pPr>
      <w:r>
        <w:t>Market capitalisation        51,947</w:t>
      </w:r>
      <w:r>
        <w:tab/>
        <w:t>71,669</w:t>
      </w:r>
      <w:r>
        <w:tab/>
      </w:r>
      <w:r>
        <w:tab/>
        <w:t xml:space="preserve">   110,031</w:t>
      </w:r>
      <w:r>
        <w:tab/>
        <w:t xml:space="preserve">        209,138</w:t>
      </w:r>
    </w:p>
    <w:p w:rsidR="00F800AF" w:rsidRDefault="00F800AF" w:rsidP="00D83E53">
      <w:pPr>
        <w:tabs>
          <w:tab w:val="left" w:pos="2037"/>
        </w:tabs>
      </w:pPr>
      <w:r>
        <w:t xml:space="preserve">Share price </w:t>
      </w:r>
      <w:r>
        <w:tab/>
      </w:r>
      <w:r>
        <w:tab/>
        <w:t xml:space="preserve">     104</w:t>
      </w:r>
      <w:r>
        <w:tab/>
      </w:r>
      <w:r>
        <w:tab/>
        <w:t xml:space="preserve">    143</w:t>
      </w:r>
      <w:r>
        <w:tab/>
        <w:t xml:space="preserve"> </w:t>
      </w:r>
      <w:r>
        <w:tab/>
        <w:t xml:space="preserve">     220</w:t>
      </w:r>
      <w:r>
        <w:tab/>
      </w:r>
      <w:r>
        <w:tab/>
        <w:t xml:space="preserve">          418</w:t>
      </w:r>
      <w:bookmarkStart w:id="0" w:name="_GoBack"/>
      <w:bookmarkEnd w:id="0"/>
    </w:p>
    <w:p w:rsidR="00D83E53" w:rsidRDefault="00D83E53" w:rsidP="00D83E53">
      <w:pPr>
        <w:tabs>
          <w:tab w:val="left" w:pos="2037"/>
        </w:tabs>
      </w:pPr>
    </w:p>
    <w:p w:rsidR="00D83E53" w:rsidRDefault="00D83E53" w:rsidP="00D83E53">
      <w:pPr>
        <w:tabs>
          <w:tab w:val="left" w:pos="2037"/>
        </w:tabs>
      </w:pPr>
      <w:r>
        <w:t>Product Sales</w:t>
      </w:r>
    </w:p>
    <w:p w:rsidR="00D83E53" w:rsidRDefault="00D83E53" w:rsidP="00D83E53">
      <w:pPr>
        <w:tabs>
          <w:tab w:val="left" w:pos="2037"/>
        </w:tabs>
      </w:pPr>
      <w:r>
        <w:t xml:space="preserve">                       Year 1                       Year 2                    Year 3                     Year 4</w:t>
      </w:r>
    </w:p>
    <w:p w:rsidR="00D83E53" w:rsidRDefault="00D83E53" w:rsidP="00D83E53">
      <w:pPr>
        <w:tabs>
          <w:tab w:val="left" w:pos="2037"/>
        </w:tabs>
      </w:pPr>
      <w:r>
        <w:t>Lager              71,280                      79,</w:t>
      </w:r>
      <w:r w:rsidR="00F800AF">
        <w:t xml:space="preserve">176  </w:t>
      </w:r>
      <w:r w:rsidR="00F800AF">
        <w:tab/>
        <w:t>77,290</w:t>
      </w:r>
      <w:r w:rsidR="00F800AF">
        <w:tab/>
        <w:t xml:space="preserve"> </w:t>
      </w:r>
      <w:r w:rsidR="00F800AF">
        <w:tab/>
        <w:t xml:space="preserve">   69,292</w:t>
      </w:r>
    </w:p>
    <w:p w:rsidR="00D83E53" w:rsidRDefault="00D83E53" w:rsidP="00D83E53">
      <w:pPr>
        <w:tabs>
          <w:tab w:val="left" w:pos="2037"/>
        </w:tabs>
      </w:pPr>
      <w:r>
        <w:t>Vodka            12,804</w:t>
      </w:r>
      <w:r w:rsidR="00F800AF">
        <w:t xml:space="preserve">                       13,688</w:t>
      </w:r>
      <w:r w:rsidR="00F800AF">
        <w:tab/>
        <w:t xml:space="preserve"> </w:t>
      </w:r>
      <w:r w:rsidR="00F800AF">
        <w:tab/>
        <w:t>14,360</w:t>
      </w:r>
      <w:r w:rsidR="00F800AF">
        <w:tab/>
      </w:r>
      <w:r w:rsidR="00F800AF">
        <w:tab/>
        <w:t xml:space="preserve">    14,676</w:t>
      </w:r>
    </w:p>
    <w:p w:rsidR="00D83E53" w:rsidRDefault="00D83E53" w:rsidP="00D83E53">
      <w:pPr>
        <w:tabs>
          <w:tab w:val="left" w:pos="2037"/>
        </w:tabs>
      </w:pPr>
      <w:r>
        <w:t>Mixers             0</w:t>
      </w:r>
      <w:r w:rsidR="00F800AF">
        <w:t xml:space="preserve">                                  5,878 </w:t>
      </w:r>
      <w:r w:rsidR="00F800AF">
        <w:tab/>
        <w:t>11,614</w:t>
      </w:r>
      <w:r w:rsidR="00F800AF">
        <w:tab/>
      </w:r>
      <w:r w:rsidR="00F800AF">
        <w:tab/>
        <w:t xml:space="preserve">     11,578</w:t>
      </w:r>
    </w:p>
    <w:p w:rsidR="00D83E53" w:rsidRDefault="00D83E53" w:rsidP="00D83E53">
      <w:pPr>
        <w:tabs>
          <w:tab w:val="left" w:pos="2037"/>
        </w:tabs>
      </w:pPr>
      <w:r>
        <w:t>Wine                0</w:t>
      </w:r>
      <w:r w:rsidR="00F800AF">
        <w:t xml:space="preserve">                                    0 </w:t>
      </w:r>
      <w:r w:rsidR="00F800AF">
        <w:tab/>
      </w:r>
      <w:r w:rsidR="00F800AF">
        <w:tab/>
        <w:t xml:space="preserve">      0                           27,666</w:t>
      </w:r>
    </w:p>
    <w:p w:rsidR="00F800AF" w:rsidRDefault="00F800AF" w:rsidP="00D83E53">
      <w:pPr>
        <w:tabs>
          <w:tab w:val="left" w:pos="2037"/>
        </w:tabs>
      </w:pPr>
    </w:p>
    <w:p w:rsidR="00F800AF" w:rsidRDefault="00F800AF" w:rsidP="00D83E53">
      <w:pPr>
        <w:tabs>
          <w:tab w:val="left" w:pos="2037"/>
        </w:tabs>
      </w:pPr>
    </w:p>
    <w:p w:rsidR="00D83E53" w:rsidRDefault="00D83E53" w:rsidP="00D83E53">
      <w:pPr>
        <w:tabs>
          <w:tab w:val="left" w:pos="2037"/>
        </w:tabs>
      </w:pPr>
    </w:p>
    <w:p w:rsidR="00D83E53" w:rsidRPr="00D83E53" w:rsidRDefault="00D83E53" w:rsidP="00D83E53">
      <w:pPr>
        <w:tabs>
          <w:tab w:val="left" w:pos="2037"/>
        </w:tabs>
      </w:pPr>
    </w:p>
    <w:sectPr w:rsidR="00D83E53" w:rsidRPr="00D83E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3"/>
    <w:rsid w:val="0000420D"/>
    <w:rsid w:val="00006318"/>
    <w:rsid w:val="000071F8"/>
    <w:rsid w:val="00011A1D"/>
    <w:rsid w:val="00014F0F"/>
    <w:rsid w:val="000255A9"/>
    <w:rsid w:val="00034E0B"/>
    <w:rsid w:val="0003568E"/>
    <w:rsid w:val="00046AA4"/>
    <w:rsid w:val="00055D48"/>
    <w:rsid w:val="000560AE"/>
    <w:rsid w:val="000626D6"/>
    <w:rsid w:val="00067AEE"/>
    <w:rsid w:val="00077A3C"/>
    <w:rsid w:val="00083667"/>
    <w:rsid w:val="00092016"/>
    <w:rsid w:val="00094148"/>
    <w:rsid w:val="000A04A0"/>
    <w:rsid w:val="000C235A"/>
    <w:rsid w:val="000D3860"/>
    <w:rsid w:val="000F47D6"/>
    <w:rsid w:val="000F7FD9"/>
    <w:rsid w:val="00100177"/>
    <w:rsid w:val="00103EA9"/>
    <w:rsid w:val="0011778B"/>
    <w:rsid w:val="001205DD"/>
    <w:rsid w:val="00122C95"/>
    <w:rsid w:val="00140ADC"/>
    <w:rsid w:val="0014195D"/>
    <w:rsid w:val="00150E50"/>
    <w:rsid w:val="00155FE6"/>
    <w:rsid w:val="00156499"/>
    <w:rsid w:val="00160349"/>
    <w:rsid w:val="00160606"/>
    <w:rsid w:val="00160A8F"/>
    <w:rsid w:val="00163FAA"/>
    <w:rsid w:val="00172015"/>
    <w:rsid w:val="00175B59"/>
    <w:rsid w:val="00176244"/>
    <w:rsid w:val="001817F6"/>
    <w:rsid w:val="001946EC"/>
    <w:rsid w:val="00196920"/>
    <w:rsid w:val="001A2E69"/>
    <w:rsid w:val="001A56F8"/>
    <w:rsid w:val="001A7897"/>
    <w:rsid w:val="001B4C73"/>
    <w:rsid w:val="001D0151"/>
    <w:rsid w:val="001D0CFA"/>
    <w:rsid w:val="001D1603"/>
    <w:rsid w:val="001D6211"/>
    <w:rsid w:val="001D7134"/>
    <w:rsid w:val="001E6C08"/>
    <w:rsid w:val="002031F0"/>
    <w:rsid w:val="002044C6"/>
    <w:rsid w:val="002053C7"/>
    <w:rsid w:val="00212282"/>
    <w:rsid w:val="0021641E"/>
    <w:rsid w:val="00221637"/>
    <w:rsid w:val="00242B5E"/>
    <w:rsid w:val="00245925"/>
    <w:rsid w:val="00260F7F"/>
    <w:rsid w:val="002647B5"/>
    <w:rsid w:val="002666AB"/>
    <w:rsid w:val="002750A2"/>
    <w:rsid w:val="00275B21"/>
    <w:rsid w:val="00276E8D"/>
    <w:rsid w:val="00285E05"/>
    <w:rsid w:val="00291C16"/>
    <w:rsid w:val="00291CE5"/>
    <w:rsid w:val="0029315A"/>
    <w:rsid w:val="002966E6"/>
    <w:rsid w:val="0029799A"/>
    <w:rsid w:val="002B2525"/>
    <w:rsid w:val="002B60D2"/>
    <w:rsid w:val="002B78C0"/>
    <w:rsid w:val="002C02A3"/>
    <w:rsid w:val="002C0D87"/>
    <w:rsid w:val="002C79FA"/>
    <w:rsid w:val="002D29C4"/>
    <w:rsid w:val="002D4CB2"/>
    <w:rsid w:val="002E5715"/>
    <w:rsid w:val="002E71C8"/>
    <w:rsid w:val="002E7E9E"/>
    <w:rsid w:val="002F097B"/>
    <w:rsid w:val="00300471"/>
    <w:rsid w:val="00301C02"/>
    <w:rsid w:val="003145EC"/>
    <w:rsid w:val="00327989"/>
    <w:rsid w:val="0034443A"/>
    <w:rsid w:val="00363A17"/>
    <w:rsid w:val="0036504D"/>
    <w:rsid w:val="00372955"/>
    <w:rsid w:val="00373E2C"/>
    <w:rsid w:val="0038325C"/>
    <w:rsid w:val="00394DC7"/>
    <w:rsid w:val="0039719D"/>
    <w:rsid w:val="0039770B"/>
    <w:rsid w:val="003A20F1"/>
    <w:rsid w:val="003A56D6"/>
    <w:rsid w:val="003A6325"/>
    <w:rsid w:val="003B00FC"/>
    <w:rsid w:val="003B4715"/>
    <w:rsid w:val="003B55AF"/>
    <w:rsid w:val="003D1ADA"/>
    <w:rsid w:val="003E4A59"/>
    <w:rsid w:val="003F6044"/>
    <w:rsid w:val="00402701"/>
    <w:rsid w:val="00402D83"/>
    <w:rsid w:val="004404E7"/>
    <w:rsid w:val="0044797D"/>
    <w:rsid w:val="00447F90"/>
    <w:rsid w:val="00454FF5"/>
    <w:rsid w:val="00457031"/>
    <w:rsid w:val="00473971"/>
    <w:rsid w:val="004903B2"/>
    <w:rsid w:val="004A08D2"/>
    <w:rsid w:val="004A1CC9"/>
    <w:rsid w:val="004A277E"/>
    <w:rsid w:val="004B1B60"/>
    <w:rsid w:val="004B2830"/>
    <w:rsid w:val="004B4E18"/>
    <w:rsid w:val="004C3D98"/>
    <w:rsid w:val="004C4CBE"/>
    <w:rsid w:val="004E0B95"/>
    <w:rsid w:val="004E2FB7"/>
    <w:rsid w:val="004F01B0"/>
    <w:rsid w:val="004F2870"/>
    <w:rsid w:val="004F4464"/>
    <w:rsid w:val="004F5FDA"/>
    <w:rsid w:val="005027B6"/>
    <w:rsid w:val="0051697A"/>
    <w:rsid w:val="00521530"/>
    <w:rsid w:val="00521E21"/>
    <w:rsid w:val="005275D0"/>
    <w:rsid w:val="005364EC"/>
    <w:rsid w:val="00543E76"/>
    <w:rsid w:val="00545D50"/>
    <w:rsid w:val="00550386"/>
    <w:rsid w:val="00551745"/>
    <w:rsid w:val="00556656"/>
    <w:rsid w:val="00557990"/>
    <w:rsid w:val="00563237"/>
    <w:rsid w:val="0056720D"/>
    <w:rsid w:val="0059214D"/>
    <w:rsid w:val="00593692"/>
    <w:rsid w:val="005973A3"/>
    <w:rsid w:val="00597F45"/>
    <w:rsid w:val="005B0885"/>
    <w:rsid w:val="005D22B7"/>
    <w:rsid w:val="005E04D6"/>
    <w:rsid w:val="005F3115"/>
    <w:rsid w:val="006063CC"/>
    <w:rsid w:val="006249D6"/>
    <w:rsid w:val="00624B51"/>
    <w:rsid w:val="006275D3"/>
    <w:rsid w:val="006342CE"/>
    <w:rsid w:val="00647EB8"/>
    <w:rsid w:val="00656196"/>
    <w:rsid w:val="00665B10"/>
    <w:rsid w:val="00666F56"/>
    <w:rsid w:val="0067249F"/>
    <w:rsid w:val="0067424E"/>
    <w:rsid w:val="00682B0F"/>
    <w:rsid w:val="0068447D"/>
    <w:rsid w:val="0069073F"/>
    <w:rsid w:val="006C2685"/>
    <w:rsid w:val="006C7D83"/>
    <w:rsid w:val="006F1550"/>
    <w:rsid w:val="006F3597"/>
    <w:rsid w:val="00711840"/>
    <w:rsid w:val="007378DD"/>
    <w:rsid w:val="007423FF"/>
    <w:rsid w:val="007479E1"/>
    <w:rsid w:val="00750480"/>
    <w:rsid w:val="00752744"/>
    <w:rsid w:val="00767F12"/>
    <w:rsid w:val="00772FAF"/>
    <w:rsid w:val="00797900"/>
    <w:rsid w:val="007A5D19"/>
    <w:rsid w:val="007B6D38"/>
    <w:rsid w:val="007C4FDB"/>
    <w:rsid w:val="007C52A2"/>
    <w:rsid w:val="007E6FFA"/>
    <w:rsid w:val="007F1D38"/>
    <w:rsid w:val="007F5352"/>
    <w:rsid w:val="008237DB"/>
    <w:rsid w:val="00841C24"/>
    <w:rsid w:val="00856BCD"/>
    <w:rsid w:val="00862E03"/>
    <w:rsid w:val="00863A85"/>
    <w:rsid w:val="008705FB"/>
    <w:rsid w:val="00875910"/>
    <w:rsid w:val="00886C20"/>
    <w:rsid w:val="0089294E"/>
    <w:rsid w:val="00893D83"/>
    <w:rsid w:val="0089782D"/>
    <w:rsid w:val="008A1DAD"/>
    <w:rsid w:val="008A6E5C"/>
    <w:rsid w:val="008B02D8"/>
    <w:rsid w:val="008B512A"/>
    <w:rsid w:val="008B6752"/>
    <w:rsid w:val="008D4834"/>
    <w:rsid w:val="008E713D"/>
    <w:rsid w:val="008E7902"/>
    <w:rsid w:val="008F25BD"/>
    <w:rsid w:val="008F310B"/>
    <w:rsid w:val="008F6622"/>
    <w:rsid w:val="00901BB4"/>
    <w:rsid w:val="009110A6"/>
    <w:rsid w:val="009122C2"/>
    <w:rsid w:val="00936F64"/>
    <w:rsid w:val="00940F68"/>
    <w:rsid w:val="00946E4D"/>
    <w:rsid w:val="00950EAA"/>
    <w:rsid w:val="00952DA4"/>
    <w:rsid w:val="009601DD"/>
    <w:rsid w:val="00960C1B"/>
    <w:rsid w:val="00964519"/>
    <w:rsid w:val="0097764E"/>
    <w:rsid w:val="00983AFA"/>
    <w:rsid w:val="009875AC"/>
    <w:rsid w:val="00987F80"/>
    <w:rsid w:val="009903E1"/>
    <w:rsid w:val="009A1271"/>
    <w:rsid w:val="009A2FA6"/>
    <w:rsid w:val="009A3FED"/>
    <w:rsid w:val="009B1895"/>
    <w:rsid w:val="009B49C1"/>
    <w:rsid w:val="009C2EDF"/>
    <w:rsid w:val="009C58B9"/>
    <w:rsid w:val="009D4523"/>
    <w:rsid w:val="009D4C54"/>
    <w:rsid w:val="009F2C3C"/>
    <w:rsid w:val="009F38EE"/>
    <w:rsid w:val="00A04204"/>
    <w:rsid w:val="00A12028"/>
    <w:rsid w:val="00A126BB"/>
    <w:rsid w:val="00A16235"/>
    <w:rsid w:val="00A27626"/>
    <w:rsid w:val="00A344D3"/>
    <w:rsid w:val="00A516E7"/>
    <w:rsid w:val="00A51ADE"/>
    <w:rsid w:val="00A55614"/>
    <w:rsid w:val="00A61A2E"/>
    <w:rsid w:val="00A64DF3"/>
    <w:rsid w:val="00A70D01"/>
    <w:rsid w:val="00A71436"/>
    <w:rsid w:val="00A7506E"/>
    <w:rsid w:val="00A907B3"/>
    <w:rsid w:val="00A929D6"/>
    <w:rsid w:val="00A93C08"/>
    <w:rsid w:val="00A93D6A"/>
    <w:rsid w:val="00A94E26"/>
    <w:rsid w:val="00AA2C3B"/>
    <w:rsid w:val="00AB368B"/>
    <w:rsid w:val="00AB5AE5"/>
    <w:rsid w:val="00AC0C4D"/>
    <w:rsid w:val="00AD28F0"/>
    <w:rsid w:val="00AE0D31"/>
    <w:rsid w:val="00AF1A8F"/>
    <w:rsid w:val="00B111D0"/>
    <w:rsid w:val="00B13047"/>
    <w:rsid w:val="00B216B6"/>
    <w:rsid w:val="00B24841"/>
    <w:rsid w:val="00B26C7D"/>
    <w:rsid w:val="00B3180B"/>
    <w:rsid w:val="00B32C41"/>
    <w:rsid w:val="00B371FF"/>
    <w:rsid w:val="00B40B02"/>
    <w:rsid w:val="00B432F1"/>
    <w:rsid w:val="00B47E4C"/>
    <w:rsid w:val="00B72056"/>
    <w:rsid w:val="00B7699D"/>
    <w:rsid w:val="00B823E6"/>
    <w:rsid w:val="00B92B27"/>
    <w:rsid w:val="00B93633"/>
    <w:rsid w:val="00B95037"/>
    <w:rsid w:val="00BA1BF2"/>
    <w:rsid w:val="00BA33F6"/>
    <w:rsid w:val="00BB000F"/>
    <w:rsid w:val="00BC6061"/>
    <w:rsid w:val="00BC7CFD"/>
    <w:rsid w:val="00BD32C3"/>
    <w:rsid w:val="00BD7998"/>
    <w:rsid w:val="00BE4E1E"/>
    <w:rsid w:val="00BE74D0"/>
    <w:rsid w:val="00BF6F7A"/>
    <w:rsid w:val="00C10D08"/>
    <w:rsid w:val="00C134F1"/>
    <w:rsid w:val="00C3180D"/>
    <w:rsid w:val="00C3299D"/>
    <w:rsid w:val="00C3488F"/>
    <w:rsid w:val="00C37B68"/>
    <w:rsid w:val="00C40331"/>
    <w:rsid w:val="00C51699"/>
    <w:rsid w:val="00C5604A"/>
    <w:rsid w:val="00C60DB5"/>
    <w:rsid w:val="00C63DC0"/>
    <w:rsid w:val="00C7713E"/>
    <w:rsid w:val="00C77577"/>
    <w:rsid w:val="00C776C2"/>
    <w:rsid w:val="00C81475"/>
    <w:rsid w:val="00C83BE7"/>
    <w:rsid w:val="00C93F46"/>
    <w:rsid w:val="00CA142C"/>
    <w:rsid w:val="00CA71AD"/>
    <w:rsid w:val="00CC16B4"/>
    <w:rsid w:val="00CC38C9"/>
    <w:rsid w:val="00CD7E1C"/>
    <w:rsid w:val="00CE4153"/>
    <w:rsid w:val="00CE45FA"/>
    <w:rsid w:val="00CE6E76"/>
    <w:rsid w:val="00CF610F"/>
    <w:rsid w:val="00D00C5E"/>
    <w:rsid w:val="00D049C4"/>
    <w:rsid w:val="00D23C03"/>
    <w:rsid w:val="00D264F3"/>
    <w:rsid w:val="00D36B62"/>
    <w:rsid w:val="00D40A41"/>
    <w:rsid w:val="00D42AEB"/>
    <w:rsid w:val="00D432B4"/>
    <w:rsid w:val="00D54AB7"/>
    <w:rsid w:val="00D7026B"/>
    <w:rsid w:val="00D70F50"/>
    <w:rsid w:val="00D712AE"/>
    <w:rsid w:val="00D83E53"/>
    <w:rsid w:val="00D84CB1"/>
    <w:rsid w:val="00D93D29"/>
    <w:rsid w:val="00D95FB1"/>
    <w:rsid w:val="00DA4E87"/>
    <w:rsid w:val="00DA6757"/>
    <w:rsid w:val="00DB30AF"/>
    <w:rsid w:val="00DC659A"/>
    <w:rsid w:val="00DD5EAC"/>
    <w:rsid w:val="00DE519C"/>
    <w:rsid w:val="00DF069C"/>
    <w:rsid w:val="00E23A13"/>
    <w:rsid w:val="00E300C7"/>
    <w:rsid w:val="00E35526"/>
    <w:rsid w:val="00E3639B"/>
    <w:rsid w:val="00E47E79"/>
    <w:rsid w:val="00E66FBC"/>
    <w:rsid w:val="00E733A5"/>
    <w:rsid w:val="00ED0537"/>
    <w:rsid w:val="00EE150F"/>
    <w:rsid w:val="00F1461B"/>
    <w:rsid w:val="00F16B0F"/>
    <w:rsid w:val="00F25214"/>
    <w:rsid w:val="00F34C39"/>
    <w:rsid w:val="00F351CF"/>
    <w:rsid w:val="00F409F5"/>
    <w:rsid w:val="00F42F5C"/>
    <w:rsid w:val="00F44E8E"/>
    <w:rsid w:val="00F475D2"/>
    <w:rsid w:val="00F53DC9"/>
    <w:rsid w:val="00F56130"/>
    <w:rsid w:val="00F5645C"/>
    <w:rsid w:val="00F57019"/>
    <w:rsid w:val="00F574C5"/>
    <w:rsid w:val="00F800AF"/>
    <w:rsid w:val="00F831A6"/>
    <w:rsid w:val="00F86A71"/>
    <w:rsid w:val="00F959F4"/>
    <w:rsid w:val="00FA29D9"/>
    <w:rsid w:val="00FB4027"/>
    <w:rsid w:val="00FC52B4"/>
    <w:rsid w:val="00FC5FCF"/>
    <w:rsid w:val="00FD30F4"/>
    <w:rsid w:val="00FD3699"/>
    <w:rsid w:val="00FE27E1"/>
    <w:rsid w:val="00FE2BFF"/>
    <w:rsid w:val="00FF16B0"/>
    <w:rsid w:val="00FF2DC1"/>
    <w:rsid w:val="00FF3C75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1</cp:revision>
  <dcterms:created xsi:type="dcterms:W3CDTF">2014-10-12T02:55:00Z</dcterms:created>
  <dcterms:modified xsi:type="dcterms:W3CDTF">2014-10-12T03:10:00Z</dcterms:modified>
</cp:coreProperties>
</file>