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33" w:rsidRDefault="00D54933" w:rsidP="00D54933">
      <w:r>
        <w:t>Suppose that 6 month, 12 month, 18 month, 24 month, and 30 month  Zero rates are 4%, 4.2%, 4.4$, 4.6%, and 4.8% per annum with continuous compounding respectively. Estimate the cash price of a bond with a value of 100 that will mature in 30 month and pays a coupon of 4% per annum semiannually.</w:t>
      </w:r>
    </w:p>
    <w:p w:rsidR="00D54933" w:rsidRDefault="00D54933" w:rsidP="00D54933">
      <w:r>
        <w:t xml:space="preserve">The bond pays $2 in 6, 12, 18 and 24 months, and $102 in 30 months. The cash price is     </w:t>
      </w:r>
    </w:p>
    <w:p w:rsidR="0083281B" w:rsidRDefault="0083281B"/>
    <w:p w:rsidR="00D54933" w:rsidRPr="00D54933" w:rsidRDefault="00D54933">
      <w:r>
        <w:t>2e</w:t>
      </w:r>
      <w:r>
        <w:rPr>
          <w:vertAlign w:val="superscript"/>
        </w:rPr>
        <w:t>-0.04x0.5</w:t>
      </w:r>
      <w:r>
        <w:t>+2e</w:t>
      </w:r>
      <w:r>
        <w:rPr>
          <w:vertAlign w:val="superscript"/>
        </w:rPr>
        <w:t>-0.042x1.0</w:t>
      </w:r>
      <w:r>
        <w:t>+2e</w:t>
      </w:r>
      <w:r>
        <w:rPr>
          <w:vertAlign w:val="superscript"/>
        </w:rPr>
        <w:t>-0.044x1.5</w:t>
      </w:r>
      <w:r>
        <w:t>+2e</w:t>
      </w:r>
      <w:r>
        <w:rPr>
          <w:vertAlign w:val="superscript"/>
        </w:rPr>
        <w:t>-0.046x2</w:t>
      </w:r>
      <w:r>
        <w:t>+102e</w:t>
      </w:r>
      <w:r>
        <w:rPr>
          <w:vertAlign w:val="superscript"/>
        </w:rPr>
        <w:t>-0.048x2.5</w:t>
      </w:r>
      <w:r>
        <w:t>=98.04</w:t>
      </w:r>
    </w:p>
    <w:sectPr w:rsidR="00D54933" w:rsidRPr="00D54933" w:rsidSect="0083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933"/>
    <w:rsid w:val="00024CDC"/>
    <w:rsid w:val="0002682B"/>
    <w:rsid w:val="000312FF"/>
    <w:rsid w:val="000352B5"/>
    <w:rsid w:val="0006696B"/>
    <w:rsid w:val="000902B7"/>
    <w:rsid w:val="000C03EC"/>
    <w:rsid w:val="000D1A41"/>
    <w:rsid w:val="000D6061"/>
    <w:rsid w:val="000E0411"/>
    <w:rsid w:val="00104B5F"/>
    <w:rsid w:val="00143DA0"/>
    <w:rsid w:val="001621F1"/>
    <w:rsid w:val="001714DA"/>
    <w:rsid w:val="00173324"/>
    <w:rsid w:val="001A45D5"/>
    <w:rsid w:val="001A6D0B"/>
    <w:rsid w:val="001B79D0"/>
    <w:rsid w:val="001E2B88"/>
    <w:rsid w:val="001F0840"/>
    <w:rsid w:val="00201512"/>
    <w:rsid w:val="00227472"/>
    <w:rsid w:val="00231189"/>
    <w:rsid w:val="00231E02"/>
    <w:rsid w:val="00240FC1"/>
    <w:rsid w:val="00247CA6"/>
    <w:rsid w:val="0025637C"/>
    <w:rsid w:val="00274CC6"/>
    <w:rsid w:val="002B4039"/>
    <w:rsid w:val="00300592"/>
    <w:rsid w:val="00316200"/>
    <w:rsid w:val="00346754"/>
    <w:rsid w:val="003478A9"/>
    <w:rsid w:val="003558CD"/>
    <w:rsid w:val="00360A4F"/>
    <w:rsid w:val="003A351C"/>
    <w:rsid w:val="003B156D"/>
    <w:rsid w:val="003C5A2E"/>
    <w:rsid w:val="003E1DF8"/>
    <w:rsid w:val="003F24FC"/>
    <w:rsid w:val="00422E7E"/>
    <w:rsid w:val="0043410C"/>
    <w:rsid w:val="004624A0"/>
    <w:rsid w:val="00480861"/>
    <w:rsid w:val="00483EE9"/>
    <w:rsid w:val="004971F4"/>
    <w:rsid w:val="004A275D"/>
    <w:rsid w:val="004D0D33"/>
    <w:rsid w:val="00507502"/>
    <w:rsid w:val="00512FA4"/>
    <w:rsid w:val="005268A9"/>
    <w:rsid w:val="0054312C"/>
    <w:rsid w:val="005451FB"/>
    <w:rsid w:val="00561A13"/>
    <w:rsid w:val="00563974"/>
    <w:rsid w:val="00577735"/>
    <w:rsid w:val="0058748D"/>
    <w:rsid w:val="00597591"/>
    <w:rsid w:val="005C363A"/>
    <w:rsid w:val="00607F0E"/>
    <w:rsid w:val="00610B93"/>
    <w:rsid w:val="00613447"/>
    <w:rsid w:val="0065107E"/>
    <w:rsid w:val="006622FD"/>
    <w:rsid w:val="006A1786"/>
    <w:rsid w:val="006A3B46"/>
    <w:rsid w:val="006C2653"/>
    <w:rsid w:val="006D4DDC"/>
    <w:rsid w:val="006F20CE"/>
    <w:rsid w:val="00704185"/>
    <w:rsid w:val="007068F5"/>
    <w:rsid w:val="00714E17"/>
    <w:rsid w:val="007244B4"/>
    <w:rsid w:val="00735C8B"/>
    <w:rsid w:val="00741D7C"/>
    <w:rsid w:val="00765EC5"/>
    <w:rsid w:val="00795643"/>
    <w:rsid w:val="0079794C"/>
    <w:rsid w:val="00797C0F"/>
    <w:rsid w:val="007A2D90"/>
    <w:rsid w:val="007B0BA0"/>
    <w:rsid w:val="007B427D"/>
    <w:rsid w:val="007D2393"/>
    <w:rsid w:val="007D3EB8"/>
    <w:rsid w:val="007F31FA"/>
    <w:rsid w:val="007F4FFD"/>
    <w:rsid w:val="008035B5"/>
    <w:rsid w:val="00805073"/>
    <w:rsid w:val="00831203"/>
    <w:rsid w:val="0083281B"/>
    <w:rsid w:val="008348B4"/>
    <w:rsid w:val="00846E2A"/>
    <w:rsid w:val="008545CF"/>
    <w:rsid w:val="008A0508"/>
    <w:rsid w:val="008A4DC9"/>
    <w:rsid w:val="008E1898"/>
    <w:rsid w:val="008E7C6A"/>
    <w:rsid w:val="008F03F3"/>
    <w:rsid w:val="0090659E"/>
    <w:rsid w:val="00917B1D"/>
    <w:rsid w:val="00923B1A"/>
    <w:rsid w:val="009424C9"/>
    <w:rsid w:val="00946AE0"/>
    <w:rsid w:val="00955875"/>
    <w:rsid w:val="00963E79"/>
    <w:rsid w:val="00984751"/>
    <w:rsid w:val="009B1B35"/>
    <w:rsid w:val="009B48B8"/>
    <w:rsid w:val="009C254C"/>
    <w:rsid w:val="009C570E"/>
    <w:rsid w:val="009D73F5"/>
    <w:rsid w:val="009F56C3"/>
    <w:rsid w:val="00A01371"/>
    <w:rsid w:val="00A02762"/>
    <w:rsid w:val="00A03800"/>
    <w:rsid w:val="00A12ACD"/>
    <w:rsid w:val="00A14A37"/>
    <w:rsid w:val="00A2481C"/>
    <w:rsid w:val="00A263E9"/>
    <w:rsid w:val="00A268B5"/>
    <w:rsid w:val="00A47432"/>
    <w:rsid w:val="00A567F5"/>
    <w:rsid w:val="00A6270E"/>
    <w:rsid w:val="00A85923"/>
    <w:rsid w:val="00A8629C"/>
    <w:rsid w:val="00A8727A"/>
    <w:rsid w:val="00A9309E"/>
    <w:rsid w:val="00A97FBC"/>
    <w:rsid w:val="00AB5CFA"/>
    <w:rsid w:val="00AC3F50"/>
    <w:rsid w:val="00AD316A"/>
    <w:rsid w:val="00B06E17"/>
    <w:rsid w:val="00B24FE5"/>
    <w:rsid w:val="00B36C85"/>
    <w:rsid w:val="00B513F8"/>
    <w:rsid w:val="00B714D0"/>
    <w:rsid w:val="00B9509B"/>
    <w:rsid w:val="00B95AC6"/>
    <w:rsid w:val="00BA2848"/>
    <w:rsid w:val="00BB14F8"/>
    <w:rsid w:val="00BB67A3"/>
    <w:rsid w:val="00BD1CD1"/>
    <w:rsid w:val="00BE1094"/>
    <w:rsid w:val="00BE5DCE"/>
    <w:rsid w:val="00BF2529"/>
    <w:rsid w:val="00BF57CA"/>
    <w:rsid w:val="00C158B8"/>
    <w:rsid w:val="00C27C94"/>
    <w:rsid w:val="00C3296D"/>
    <w:rsid w:val="00C44125"/>
    <w:rsid w:val="00C914FC"/>
    <w:rsid w:val="00C9465B"/>
    <w:rsid w:val="00CD5E58"/>
    <w:rsid w:val="00CE3BC2"/>
    <w:rsid w:val="00CE465B"/>
    <w:rsid w:val="00CE5342"/>
    <w:rsid w:val="00CF66AC"/>
    <w:rsid w:val="00D05C75"/>
    <w:rsid w:val="00D23203"/>
    <w:rsid w:val="00D42D4D"/>
    <w:rsid w:val="00D50E99"/>
    <w:rsid w:val="00D54933"/>
    <w:rsid w:val="00D55963"/>
    <w:rsid w:val="00D71BDB"/>
    <w:rsid w:val="00D86B85"/>
    <w:rsid w:val="00DA5528"/>
    <w:rsid w:val="00DB2A29"/>
    <w:rsid w:val="00DB4301"/>
    <w:rsid w:val="00DC0C04"/>
    <w:rsid w:val="00DC739E"/>
    <w:rsid w:val="00DD0F8B"/>
    <w:rsid w:val="00DD1F07"/>
    <w:rsid w:val="00E1181D"/>
    <w:rsid w:val="00E24517"/>
    <w:rsid w:val="00E47150"/>
    <w:rsid w:val="00E6071F"/>
    <w:rsid w:val="00EA5C17"/>
    <w:rsid w:val="00EC6F0E"/>
    <w:rsid w:val="00EC7CAC"/>
    <w:rsid w:val="00EE06BC"/>
    <w:rsid w:val="00F41574"/>
    <w:rsid w:val="00F505AA"/>
    <w:rsid w:val="00F607E1"/>
    <w:rsid w:val="00F65EC0"/>
    <w:rsid w:val="00F77A6B"/>
    <w:rsid w:val="00FB3E1E"/>
    <w:rsid w:val="00FC459D"/>
    <w:rsid w:val="00FD02B9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2012-01-12T22:44:00Z</dcterms:created>
  <dcterms:modified xsi:type="dcterms:W3CDTF">2012-01-12T22:51:00Z</dcterms:modified>
</cp:coreProperties>
</file>