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1" w:rsidRPr="00454181" w:rsidRDefault="00454181" w:rsidP="00454181">
      <w:pPr>
        <w:rPr>
          <w:b/>
          <w:sz w:val="20"/>
          <w:szCs w:val="20"/>
        </w:rPr>
      </w:pPr>
    </w:p>
    <w:p w:rsidR="00454181" w:rsidRDefault="00316C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454181" w:rsidRPr="00454181">
        <w:rPr>
          <w:b/>
          <w:sz w:val="20"/>
          <w:szCs w:val="20"/>
        </w:rPr>
        <w:t xml:space="preserve">           </w:t>
      </w:r>
    </w:p>
    <w:p w:rsidR="00454181" w:rsidRPr="00454181" w:rsidRDefault="00454181">
      <w:pPr>
        <w:rPr>
          <w:b/>
          <w:sz w:val="20"/>
          <w:szCs w:val="20"/>
        </w:rPr>
      </w:pPr>
    </w:p>
    <w:p w:rsidR="00454181" w:rsidRPr="00454181" w:rsidRDefault="00316CD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181" w:rsidRPr="00454181" w:rsidSect="0012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181"/>
    <w:rsid w:val="001200FB"/>
    <w:rsid w:val="00316CDF"/>
    <w:rsid w:val="0045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KELLY'S</dc:creator>
  <cp:lastModifiedBy>THE KELLY'S</cp:lastModifiedBy>
  <cp:revision>1</cp:revision>
  <cp:lastPrinted>2010-03-19T12:37:00Z</cp:lastPrinted>
  <dcterms:created xsi:type="dcterms:W3CDTF">2010-03-19T12:27:00Z</dcterms:created>
  <dcterms:modified xsi:type="dcterms:W3CDTF">2010-03-19T13:05:00Z</dcterms:modified>
</cp:coreProperties>
</file>