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45" w:rsidRDefault="00D36145">
      <w:r>
        <w:t>I need help with the following problems.  If possible, the program needs to work without any added input.</w:t>
      </w:r>
    </w:p>
    <w:p w:rsidR="00D36145" w:rsidRDefault="00D36145"/>
    <w:p w:rsidR="000003AC" w:rsidRDefault="00854D71">
      <w:r w:rsidRPr="00854D71">
        <w:t xml:space="preserve">A ball is dropped with a velocity v0 at an angle </w:t>
      </w:r>
      <w:proofErr w:type="gramStart"/>
      <w:r w:rsidRPr="00854D71">
        <w:t>a with</w:t>
      </w:r>
      <w:proofErr w:type="gramEnd"/>
      <w:r w:rsidRPr="00854D71">
        <w:t xml:space="preserve"> the vertical onto the top step of a flight of stairs consisting of 8 steps. The ball rebounds and bounces down the steps as shown. Each time the ball bounces, at points A, B, C</w:t>
      </w:r>
      <w:proofErr w:type="gramStart"/>
      <w:r w:rsidRPr="00854D71">
        <w:t>, . . . ,</w:t>
      </w:r>
      <w:proofErr w:type="gramEnd"/>
      <w:r w:rsidRPr="00854D71">
        <w:t xml:space="preserve"> the horizontal component of its velocity remains constant and the magnitude of the vertical component of its velocity is reduced by k percent. Use computational software to determine </w:t>
      </w:r>
      <w:proofErr w:type="gramStart"/>
      <w:r w:rsidRPr="00854D71">
        <w:t>( a</w:t>
      </w:r>
      <w:proofErr w:type="gramEnd"/>
      <w:r w:rsidRPr="00854D71">
        <w:t>) if the ball bounces down the steps without skipping any step, ( b) if the ball bounces down the steps without bouncing twice on the same step, ( c) the first step on which the ball bounces twice. Use values of v0 from 1.8 m/ s to 3.0 m/ s in 0.6- m/ s increments, values of a from 18° to 26° in 4° increments, and values of k equal to 40 and 50.</w:t>
      </w:r>
    </w:p>
    <w:p w:rsidR="00854D71" w:rsidRDefault="00854D71"/>
    <w:p w:rsidR="00854D71" w:rsidRDefault="00854D71">
      <w:r>
        <w:t xml:space="preserve">               </w:t>
      </w:r>
      <w:r>
        <w:rPr>
          <w:noProof/>
        </w:rPr>
        <w:drawing>
          <wp:inline distT="0" distB="0" distL="0" distR="0">
            <wp:extent cx="1438275" cy="1123950"/>
            <wp:effectExtent l="19050" t="0" r="952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D71" w:rsidRDefault="00854D71">
      <w:r>
        <w:t xml:space="preserve">    </w:t>
      </w:r>
    </w:p>
    <w:p w:rsidR="00854D71" w:rsidRDefault="00854D71"/>
    <w:p w:rsidR="00854D71" w:rsidRDefault="00854D71">
      <w:r>
        <w:rPr>
          <w:noProof/>
        </w:rPr>
        <w:drawing>
          <wp:inline distT="0" distB="0" distL="0" distR="0">
            <wp:extent cx="4362450" cy="2390775"/>
            <wp:effectExtent l="1905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145" w:rsidRDefault="00D36145"/>
    <w:p w:rsidR="00D36145" w:rsidRDefault="00D36145"/>
    <w:p w:rsidR="00D36145" w:rsidRDefault="00D36145"/>
    <w:p w:rsidR="00D36145" w:rsidRDefault="00D36145"/>
    <w:p w:rsidR="00D36145" w:rsidRDefault="00D36145"/>
    <w:p w:rsidR="00D36145" w:rsidRDefault="00D36145"/>
    <w:p w:rsidR="00D36145" w:rsidRDefault="00D36145">
      <w:r>
        <w:t xml:space="preserve">2. </w:t>
      </w:r>
      <w:r w:rsidRPr="00D36145">
        <w:t xml:space="preserve">Block B of mass 10 kg is initially at rest as shown on the upper surface of a 20- kg wedge </w:t>
      </w:r>
      <w:proofErr w:type="gramStart"/>
      <w:r w:rsidRPr="00D36145">
        <w:t>A</w:t>
      </w:r>
      <w:proofErr w:type="gramEnd"/>
      <w:r w:rsidRPr="00D36145">
        <w:t xml:space="preserve"> which is supported by a horizontal surface. A 2- kg block C is connected to block B by a cord which passes over a pulley of negligible mass. Using computational software and denoting by</w:t>
      </w:r>
      <w:r>
        <w:t xml:space="preserve"> </w:t>
      </w:r>
      <w:r w:rsidRPr="00D36145">
        <w:rPr>
          <w:b/>
        </w:rPr>
        <w:t>U</w:t>
      </w:r>
      <w:r w:rsidRPr="00D36145">
        <w:t xml:space="preserve"> the coefficient of friction at all surfaces, use this</w:t>
      </w:r>
      <w:r>
        <w:t xml:space="preserve"> program to determine the accelerations for values of</w:t>
      </w:r>
      <w:r w:rsidRPr="00D36145">
        <w:rPr>
          <w:b/>
        </w:rPr>
        <w:t xml:space="preserve"> U</w:t>
      </w:r>
      <w:r w:rsidRPr="00D36145">
        <w:rPr>
          <w:u w:val="single"/>
        </w:rPr>
        <w:t xml:space="preserve"> &gt;</w:t>
      </w:r>
      <w:r w:rsidRPr="00D36145">
        <w:t xml:space="preserve"> 0. Use 0.01 increments for </w:t>
      </w:r>
      <w:r w:rsidRPr="00D36145">
        <w:rPr>
          <w:b/>
        </w:rPr>
        <w:t>U</w:t>
      </w:r>
      <w:r>
        <w:rPr>
          <w:b/>
        </w:rPr>
        <w:t xml:space="preserve"> </w:t>
      </w:r>
      <w:r w:rsidRPr="00D36145">
        <w:t>until the wedge does not move and then use 0.1 increments until no motion occurs.</w:t>
      </w:r>
    </w:p>
    <w:p w:rsidR="00D36145" w:rsidRDefault="00D36145">
      <w:r>
        <w:t xml:space="preserve">         </w:t>
      </w:r>
      <w:r>
        <w:rPr>
          <w:noProof/>
        </w:rPr>
        <w:drawing>
          <wp:inline distT="0" distB="0" distL="0" distR="0">
            <wp:extent cx="2409825" cy="1162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145" w:rsidRDefault="00D36145">
      <w:r>
        <w:rPr>
          <w:noProof/>
        </w:rPr>
        <w:drawing>
          <wp:inline distT="0" distB="0" distL="0" distR="0">
            <wp:extent cx="2762250" cy="9810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145" w:rsidRDefault="00D36145"/>
    <w:sectPr w:rsidR="00D36145" w:rsidSect="00000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4D71"/>
    <w:rsid w:val="000003AC"/>
    <w:rsid w:val="006D5579"/>
    <w:rsid w:val="00854D71"/>
    <w:rsid w:val="00D3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21462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336699"/>
            <w:bottom w:val="none" w:sz="0" w:space="0" w:color="auto"/>
            <w:right w:val="single" w:sz="2" w:space="0" w:color="336699"/>
          </w:divBdr>
          <w:divsChild>
            <w:div w:id="1775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7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6715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336699"/>
            <w:bottom w:val="none" w:sz="0" w:space="0" w:color="auto"/>
            <w:right w:val="single" w:sz="2" w:space="0" w:color="336699"/>
          </w:divBdr>
          <w:divsChild>
            <w:div w:id="6120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Jordan</cp:lastModifiedBy>
  <cp:revision>2</cp:revision>
  <dcterms:created xsi:type="dcterms:W3CDTF">2010-02-07T23:39:00Z</dcterms:created>
  <dcterms:modified xsi:type="dcterms:W3CDTF">2010-02-07T23:39:00Z</dcterms:modified>
</cp:coreProperties>
</file>