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30" w:rsidRPr="00982F30" w:rsidRDefault="00982F30" w:rsidP="00982F30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The Figure below shows the first ionization of a sequence of eight atoms from the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Periodic Table, but not necessarily from the same row. The other given is that N, O and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F occur within the run. Identify all elements involved. Explain your reasoning, and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explain why the ionization energies of atoms X, Y and Z all appear as local minima in the</w:t>
      </w:r>
    </w:p>
    <w:p w:rsidR="00114D33" w:rsidRPr="00982F30" w:rsidRDefault="00982F30" w:rsidP="00982F30">
      <w:pPr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overall sawtooth pattern.</w:t>
      </w:r>
    </w:p>
    <w:p w:rsidR="00982F30" w:rsidRDefault="00982F30" w:rsidP="00982F30">
      <w:r>
        <w:rPr>
          <w:noProof/>
        </w:rPr>
        <w:drawing>
          <wp:inline distT="0" distB="0" distL="0" distR="0">
            <wp:extent cx="4533900" cy="350520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30" w:rsidRDefault="00982F30" w:rsidP="00982F30"/>
    <w:p w:rsidR="00982F30" w:rsidRPr="00982F30" w:rsidRDefault="00982F30" w:rsidP="00982F30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Why does the first ionization energy increase in the following order?</w:t>
      </w:r>
    </w:p>
    <w:p w:rsidR="00982F30" w:rsidRPr="00982F30" w:rsidRDefault="00982F30" w:rsidP="00982F30">
      <w:pPr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Al&lt; Ga &lt; B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982F30" w:rsidRPr="00982F30" w:rsidRDefault="00982F30" w:rsidP="00982F30">
      <w:pPr>
        <w:pStyle w:val="a4"/>
        <w:numPr>
          <w:ilvl w:val="0"/>
          <w:numId w:val="1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The entropy of hydration becomes more negative from Na+ to Mg2+ to Al3+ though the</w:t>
      </w:r>
    </w:p>
    <w:p w:rsidR="00982F30" w:rsidRPr="00982F30" w:rsidRDefault="00982F30" w:rsidP="00982F30">
      <w:pPr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coordination number is probably 6 in each case. Account for the trend in disorder.</w:t>
      </w:r>
    </w:p>
    <w:p w:rsidR="00982F30" w:rsidRPr="00982F30" w:rsidRDefault="00982F30" w:rsidP="00982F30">
      <w:pPr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82F30">
        <w:rPr>
          <w:rFonts w:ascii="Times New Roman" w:hAnsi="Times New Roman" w:cs="Times New Roman"/>
          <w:kern w:val="0"/>
          <w:sz w:val="24"/>
          <w:szCs w:val="24"/>
        </w:rPr>
        <w:t>S◦ 298 (J mol-1 K-1) : Na+(aq), 60.3; Mg2+(aq), -138; Al3+(aq), -322.</w:t>
      </w:r>
    </w:p>
    <w:p w:rsidR="00982F30" w:rsidRPr="00266D5D" w:rsidRDefault="00982F30" w:rsidP="00982F30">
      <w:pPr>
        <w:wordWrap/>
        <w:adjustRightInd w:val="0"/>
        <w:jc w:val="left"/>
        <w:rPr>
          <w:rFonts w:ascii="SymbolMT" w:eastAsia="SymbolMT" w:hAnsi="TimesNewRomanPSMT" w:cs="SymbolMT"/>
          <w:kern w:val="0"/>
          <w:sz w:val="24"/>
          <w:szCs w:val="24"/>
        </w:rPr>
      </w:pPr>
    </w:p>
    <w:p w:rsidR="00982F30" w:rsidRPr="00982F30" w:rsidRDefault="00982F30">
      <w:pPr>
        <w:wordWrap/>
        <w:adjustRightInd w:val="0"/>
        <w:jc w:val="left"/>
        <w:rPr>
          <w:rFonts w:ascii="TimesNewRomanPSMT" w:hAnsi="TimesNewRomanPSMT" w:cs="TimesNewRomanPSMT"/>
          <w:kern w:val="0"/>
          <w:sz w:val="16"/>
          <w:szCs w:val="16"/>
        </w:rPr>
      </w:pPr>
    </w:p>
    <w:sectPr w:rsidR="00982F30" w:rsidRPr="00982F30" w:rsidSect="00114D3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357" w:rsidRDefault="004F1357" w:rsidP="00266D5D">
      <w:r>
        <w:separator/>
      </w:r>
    </w:p>
  </w:endnote>
  <w:endnote w:type="continuationSeparator" w:id="0">
    <w:p w:rsidR="004F1357" w:rsidRDefault="004F1357" w:rsidP="00266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MT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60000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357" w:rsidRDefault="004F1357" w:rsidP="00266D5D">
      <w:r>
        <w:separator/>
      </w:r>
    </w:p>
  </w:footnote>
  <w:footnote w:type="continuationSeparator" w:id="0">
    <w:p w:rsidR="004F1357" w:rsidRDefault="004F1357" w:rsidP="00266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5E14"/>
    <w:multiLevelType w:val="hybridMultilevel"/>
    <w:tmpl w:val="867228D8"/>
    <w:lvl w:ilvl="0" w:tplc="884A13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F30"/>
    <w:rsid w:val="00114D33"/>
    <w:rsid w:val="00266D5D"/>
    <w:rsid w:val="004F1357"/>
    <w:rsid w:val="00851E5E"/>
    <w:rsid w:val="0098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82F3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982F30"/>
    <w:pPr>
      <w:ind w:leftChars="400" w:left="800"/>
    </w:pPr>
  </w:style>
  <w:style w:type="paragraph" w:styleId="a5">
    <w:name w:val="header"/>
    <w:basedOn w:val="a"/>
    <w:link w:val="Char0"/>
    <w:uiPriority w:val="99"/>
    <w:semiHidden/>
    <w:unhideWhenUsed/>
    <w:rsid w:val="00266D5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266D5D"/>
  </w:style>
  <w:style w:type="paragraph" w:styleId="a6">
    <w:name w:val="footer"/>
    <w:basedOn w:val="a"/>
    <w:link w:val="Char1"/>
    <w:uiPriority w:val="99"/>
    <w:semiHidden/>
    <w:unhideWhenUsed/>
    <w:rsid w:val="00266D5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66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2010-02-01T01:27:00Z</dcterms:created>
  <dcterms:modified xsi:type="dcterms:W3CDTF">2010-02-01T02:26:00Z</dcterms:modified>
</cp:coreProperties>
</file>