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1" w:rsidRPr="00B733E9" w:rsidRDefault="00B733E9">
      <w:r>
        <w:t xml:space="preserve">On planet </w:t>
      </w:r>
      <w:r w:rsidRPr="00B733E9">
        <w:rPr>
          <w:sz w:val="48"/>
          <w:szCs w:val="48"/>
        </w:rPr>
        <w:t>Γ</w:t>
      </w:r>
      <w:r>
        <w:rPr>
          <w:sz w:val="48"/>
          <w:szCs w:val="48"/>
        </w:rPr>
        <w:t xml:space="preserve"> </w:t>
      </w:r>
      <w:r>
        <w:t>a ball is dropped from a height of 30</w:t>
      </w:r>
      <w:proofErr w:type="gramStart"/>
      <w:r>
        <w:t>ft ,and</w:t>
      </w:r>
      <w:proofErr w:type="gramEnd"/>
      <w:r>
        <w:t xml:space="preserve"> hits the ground in 5 </w:t>
      </w:r>
      <w:proofErr w:type="spellStart"/>
      <w:r>
        <w:t>sec.If</w:t>
      </w:r>
      <w:proofErr w:type="spellEnd"/>
      <w:r>
        <w:t xml:space="preserve"> a ball is dropped from the top of a 500ft building on this planet then how long will it take to hit the ground?</w:t>
      </w:r>
    </w:p>
    <w:sectPr w:rsidR="00F35A91" w:rsidRPr="00B733E9" w:rsidSect="00F3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E9"/>
    <w:rsid w:val="00B733E9"/>
    <w:rsid w:val="00F3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Toshiba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2008-09-21T02:17:00Z</dcterms:created>
  <dcterms:modified xsi:type="dcterms:W3CDTF">2008-09-21T02:20:00Z</dcterms:modified>
</cp:coreProperties>
</file>