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C3" w:rsidRDefault="00DB01C3" w:rsidP="00DB01C3">
      <w:pPr>
        <w:autoSpaceDE w:val="0"/>
        <w:autoSpaceDN w:val="0"/>
        <w:adjustRightInd w:val="0"/>
        <w:rPr>
          <w:rFonts w:ascii="NimbusRomNo9L-Regu" w:hAnsi="NimbusRomNo9L-Regu" w:cs="NimbusRomNo9L-Regu"/>
          <w:sz w:val="22"/>
          <w:szCs w:val="22"/>
          <w:lang w:eastAsia="zh-CN"/>
        </w:rPr>
      </w:pPr>
      <w:bookmarkStart w:id="0" w:name="_GoBack"/>
      <w:bookmarkEnd w:id="0"/>
    </w:p>
    <w:p w:rsidR="0027246F" w:rsidRDefault="00E06769" w:rsidP="0027246F">
      <w:pPr>
        <w:pStyle w:val="ListParagraph"/>
      </w:pPr>
      <w:r>
        <w:rPr>
          <w:noProof/>
          <w:lang w:eastAsia="zh-CN"/>
        </w:rPr>
        <w:pict>
          <v:group id="_x0000_s1066" style="position:absolute;left:0;text-align:left;margin-left:100.9pt;margin-top:25.3pt;width:228pt;height:174.35pt;z-index:251696128" coordorigin="3818,1929" coordsize="4560,3487">
            <v:oval id="_x0000_s1057" style="position:absolute;left:4334;top:1929;width:516;height:517">
              <v:textbox>
                <w:txbxContent>
                  <w:p w:rsidR="00864BCC" w:rsidRDefault="00864BCC">
                    <w:r>
                      <w:t>B</w:t>
                    </w:r>
                  </w:p>
                </w:txbxContent>
              </v:textbox>
            </v:oval>
            <v:oval id="_x0000_s1058" style="position:absolute;left:3818;top:2889;width:516;height:517">
              <v:textbox>
                <w:txbxContent>
                  <w:p w:rsidR="00864BCC" w:rsidRDefault="00F604FC" w:rsidP="00864BCC">
                    <w:r>
                      <w:t>A</w:t>
                    </w:r>
                  </w:p>
                </w:txbxContent>
              </v:textbox>
            </v:oval>
            <v:oval id="_x0000_s1059" style="position:absolute;left:5326;top:2889;width:516;height:517">
              <v:textbox>
                <w:txbxContent>
                  <w:p w:rsidR="00864BCC" w:rsidRDefault="00F604FC" w:rsidP="00864BCC">
                    <w:r>
                      <w:t>C</w:t>
                    </w:r>
                  </w:p>
                </w:txbxContent>
              </v:textbox>
            </v:oval>
            <v:oval id="_x0000_s1060" style="position:absolute;left:5842;top:1929;width:516;height:517">
              <v:textbox>
                <w:txbxContent>
                  <w:p w:rsidR="00864BCC" w:rsidRDefault="00F604FC" w:rsidP="00864BCC">
                    <w:r>
                      <w:t>D</w:t>
                    </w:r>
                  </w:p>
                </w:txbxContent>
              </v:textbox>
            </v:oval>
            <v:oval id="_x0000_s1061" style="position:absolute;left:7862;top:4899;width:516;height:517">
              <v:textbox>
                <w:txbxContent>
                  <w:p w:rsidR="00864BCC" w:rsidRDefault="0036237F" w:rsidP="00864BCC">
                    <w:r>
                      <w:t>H</w:t>
                    </w:r>
                  </w:p>
                </w:txbxContent>
              </v:textbox>
            </v:oval>
            <v:oval id="_x0000_s1062" style="position:absolute;left:5326;top:4899;width:516;height:517">
              <v:textbox>
                <w:txbxContent>
                  <w:p w:rsidR="00864BCC" w:rsidRDefault="0036237F" w:rsidP="00864BCC">
                    <w:r>
                      <w:t>G</w:t>
                    </w:r>
                  </w:p>
                </w:txbxContent>
              </v:textbox>
            </v:oval>
            <v:oval id="_x0000_s1063" style="position:absolute;left:6154;top:3912;width:516;height:517">
              <v:textbox>
                <w:txbxContent>
                  <w:p w:rsidR="00864BCC" w:rsidRDefault="0036237F" w:rsidP="00864BCC">
                    <w:r>
                      <w:t>F</w:t>
                    </w:r>
                  </w:p>
                </w:txbxContent>
              </v:textbox>
            </v:oval>
            <v:oval id="_x0000_s1064" style="position:absolute;left:7862;top:2762;width:516;height:517">
              <v:textbox>
                <w:txbxContent>
                  <w:p w:rsidR="00864BCC" w:rsidRDefault="0036237F" w:rsidP="00864BCC">
                    <w:r>
                      <w:t>E</w:t>
                    </w:r>
                  </w:p>
                </w:txbxContent>
              </v:textbox>
            </v:oval>
            <v:oval id="_x0000_s1065" style="position:absolute;left:4687;top:3830;width:516;height:517">
              <v:textbox>
                <w:txbxContent>
                  <w:p w:rsidR="00864BCC" w:rsidRDefault="001F2574" w:rsidP="00864BCC">
                    <w:r>
                      <w:t>S</w:t>
                    </w:r>
                  </w:p>
                </w:txbxContent>
              </v:textbox>
            </v:oval>
          </v:group>
        </w:pict>
      </w:r>
      <w:r w:rsidR="00864BCC">
        <w:br/>
      </w:r>
    </w:p>
    <w:p w:rsidR="00864BCC" w:rsidRDefault="00864BCC" w:rsidP="0027246F">
      <w:pPr>
        <w:pStyle w:val="ListParagraph"/>
      </w:pPr>
    </w:p>
    <w:p w:rsidR="00864BCC" w:rsidRDefault="00E06769" w:rsidP="00864BCC">
      <w:pPr>
        <w:pStyle w:val="ListParagraph"/>
        <w:tabs>
          <w:tab w:val="left" w:pos="6181"/>
        </w:tabs>
      </w:pPr>
      <w:r>
        <w:rPr>
          <w:noProof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197.05pt;margin-top:8.95pt;width:12.25pt;height:22.85pt;flip:x;z-index:251699200" o:connectortype="straight"/>
        </w:pict>
      </w:r>
      <w:r>
        <w:rPr>
          <w:noProof/>
          <w:lang w:eastAsia="zh-CN"/>
        </w:rPr>
        <w:pict>
          <v:shape id="_x0000_s1067" type="#_x0000_t32" style="position:absolute;left:0;text-align:left;margin-left:119.9pt;margin-top:8.25pt;width:12.25pt;height:22.85pt;flip:x;z-index:251697152" o:connectortype="straight"/>
        </w:pict>
      </w:r>
      <w:r w:rsidR="00864BCC">
        <w:tab/>
      </w:r>
    </w:p>
    <w:p w:rsidR="00F604FC" w:rsidRDefault="00F604FC" w:rsidP="0027246F">
      <w:pPr>
        <w:pStyle w:val="ListParagraph"/>
      </w:pPr>
    </w:p>
    <w:p w:rsidR="00F604FC" w:rsidRDefault="00E06769" w:rsidP="0027246F">
      <w:pPr>
        <w:pStyle w:val="ListParagraph"/>
      </w:pPr>
      <w:r>
        <w:rPr>
          <w:noProof/>
          <w:lang w:eastAsia="zh-CN"/>
        </w:rPr>
        <w:pict>
          <v:shape id="_x0000_s1077" type="#_x0000_t32" style="position:absolute;left:0;text-align:left;margin-left:202.1pt;margin-top:13.1pt;width:101pt;height:.05pt;flip:x;z-index:251706368" o:connectortype="straight"/>
        </w:pict>
      </w:r>
    </w:p>
    <w:p w:rsidR="00F604FC" w:rsidRDefault="00E06769" w:rsidP="0027246F">
      <w:pPr>
        <w:pStyle w:val="ListParagraph"/>
      </w:pPr>
      <w:r>
        <w:rPr>
          <w:noProof/>
          <w:lang w:eastAsia="zh-CN"/>
        </w:rPr>
        <w:pict>
          <v:shape id="_x0000_s1075" type="#_x0000_t32" style="position:absolute;left:0;text-align:left;margin-left:200.75pt;margin-top:9.75pt;width:22.4pt;height:30.3pt;flip:x y;z-index:251705344" o:connectortype="straight"/>
        </w:pict>
      </w:r>
      <w:r>
        <w:rPr>
          <w:noProof/>
          <w:lang w:eastAsia="zh-CN"/>
        </w:rPr>
        <w:pict>
          <v:shape id="_x0000_s1072" type="#_x0000_t32" style="position:absolute;left:0;text-align:left;margin-left:314.35pt;margin-top:7.7pt;width:0;height:82.15pt;z-index:251702272" o:connectortype="straight"/>
        </w:pict>
      </w:r>
    </w:p>
    <w:p w:rsidR="00F604FC" w:rsidRDefault="00E06769" w:rsidP="0027246F">
      <w:pPr>
        <w:pStyle w:val="ListParagraph"/>
      </w:pPr>
      <w:r>
        <w:rPr>
          <w:noProof/>
          <w:lang w:eastAsia="zh-CN"/>
        </w:rPr>
        <w:pict>
          <v:shape id="_x0000_s1073" type="#_x0000_t32" style="position:absolute;left:0;text-align:left;margin-left:119.9pt;margin-top:.7pt;width:25.4pt;height:25.3pt;flip:x y;z-index:251703296" o:connectortype="straight"/>
        </w:pict>
      </w:r>
      <w:r>
        <w:rPr>
          <w:noProof/>
          <w:lang w:eastAsia="zh-CN"/>
        </w:rPr>
        <w:pict>
          <v:shape id="_x0000_s1068" type="#_x0000_t32" style="position:absolute;left:0;text-align:left;margin-left:164.05pt;margin-top:.7pt;width:16.95pt;height:22.85pt;flip:x;z-index:251698176" o:connectortype="straight"/>
        </w:pict>
      </w:r>
    </w:p>
    <w:p w:rsidR="00F604FC" w:rsidRDefault="00F604FC" w:rsidP="0027246F">
      <w:pPr>
        <w:pStyle w:val="ListParagraph"/>
      </w:pPr>
    </w:p>
    <w:p w:rsidR="0024724A" w:rsidRDefault="0024724A" w:rsidP="0027246F">
      <w:pPr>
        <w:pStyle w:val="ListParagraph"/>
      </w:pPr>
    </w:p>
    <w:p w:rsidR="0024724A" w:rsidRDefault="00E06769" w:rsidP="0027246F">
      <w:pPr>
        <w:pStyle w:val="ListParagraph"/>
      </w:pPr>
      <w:r>
        <w:rPr>
          <w:noProof/>
          <w:lang w:eastAsia="zh-CN"/>
        </w:rPr>
        <w:pict>
          <v:shape id="_x0000_s1074" type="#_x0000_t32" style="position:absolute;left:0;text-align:left;margin-left:164.05pt;margin-top:3.3pt;width:16.95pt;height:30.3pt;flip:x y;z-index:251704320" o:connectortype="straight"/>
        </w:pict>
      </w:r>
      <w:r>
        <w:rPr>
          <w:noProof/>
          <w:lang w:eastAsia="zh-CN"/>
        </w:rPr>
        <w:pict>
          <v:shape id="_x0000_s1070" type="#_x0000_t32" style="position:absolute;left:0;text-align:left;margin-left:197.75pt;margin-top:6.85pt;width:25.4pt;height:28.75pt;flip:x;z-index:251700224" o:connectortype="straight"/>
        </w:pict>
      </w:r>
    </w:p>
    <w:p w:rsidR="0024724A" w:rsidRDefault="0024724A" w:rsidP="0027246F">
      <w:pPr>
        <w:pStyle w:val="ListParagraph"/>
      </w:pPr>
    </w:p>
    <w:p w:rsidR="0024724A" w:rsidRDefault="0024724A" w:rsidP="0027246F">
      <w:pPr>
        <w:pStyle w:val="ListParagraph"/>
      </w:pPr>
    </w:p>
    <w:p w:rsidR="00C72D1B" w:rsidRDefault="00E06769" w:rsidP="0027246F">
      <w:pPr>
        <w:pStyle w:val="ListParagraph"/>
      </w:pPr>
      <w:r>
        <w:rPr>
          <w:noProof/>
          <w:lang w:eastAsia="zh-CN"/>
        </w:rPr>
        <w:pict>
          <v:shape id="_x0000_s1071" type="#_x0000_t32" style="position:absolute;left:0;text-align:left;margin-left:202.1pt;margin-top:5.4pt;width:101pt;height:.05pt;flip:x;z-index:251701248" o:connectortype="straight"/>
        </w:pict>
      </w:r>
    </w:p>
    <w:p w:rsidR="00C72D1B" w:rsidRDefault="00C72D1B" w:rsidP="0027246F">
      <w:pPr>
        <w:pStyle w:val="ListParagraph"/>
      </w:pPr>
    </w:p>
    <w:p w:rsidR="00C7043D" w:rsidRDefault="00C7043D" w:rsidP="00C72D1B">
      <w:pPr>
        <w:pStyle w:val="ListParagraph"/>
        <w:ind w:left="0"/>
      </w:pPr>
    </w:p>
    <w:p w:rsidR="009C464C" w:rsidRDefault="009C464C" w:rsidP="00C72D1B">
      <w:pPr>
        <w:pStyle w:val="ListParagraph"/>
        <w:ind w:left="0"/>
      </w:pPr>
      <w:r>
        <w:t>Given the above graph, perform the following traversals in questions 1 and 2.</w:t>
      </w:r>
      <w:r w:rsidR="00EF381A">
        <w:t xml:space="preserve"> Show the steps.</w:t>
      </w:r>
      <w:r w:rsidR="00E1037C">
        <w:t xml:space="preserve"> Use extra space if needed.</w:t>
      </w:r>
    </w:p>
    <w:p w:rsidR="00C7043D" w:rsidRDefault="00C7043D" w:rsidP="00C72D1B">
      <w:pPr>
        <w:pStyle w:val="ListParagraph"/>
        <w:ind w:left="0"/>
      </w:pPr>
    </w:p>
    <w:p w:rsidR="00EF381A" w:rsidRDefault="00FF05A4" w:rsidP="00D77F80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Depth</w:t>
      </w:r>
      <w:r w:rsidR="00914FFA">
        <w:rPr>
          <w:lang w:eastAsia="zh-CN"/>
        </w:rPr>
        <w:t>-First Search</w:t>
      </w:r>
    </w:p>
    <w:p w:rsidR="00D77F80" w:rsidRDefault="00EF381A" w:rsidP="00EF381A">
      <w:pPr>
        <w:pStyle w:val="ListParagraph"/>
        <w:ind w:left="360"/>
      </w:pPr>
      <w:r>
        <w:rPr>
          <w:lang w:eastAsia="zh-CN"/>
        </w:rPr>
        <w:br w:type="page"/>
      </w:r>
    </w:p>
    <w:p w:rsidR="00C97E2F" w:rsidRDefault="00C97E2F" w:rsidP="00D77F80">
      <w:pPr>
        <w:pStyle w:val="ListParagraph"/>
        <w:numPr>
          <w:ilvl w:val="0"/>
          <w:numId w:val="1"/>
        </w:numPr>
      </w:pPr>
      <w:r>
        <w:rPr>
          <w:lang w:eastAsia="zh-CN"/>
        </w:rPr>
        <w:t>Breadth-First Search</w:t>
      </w:r>
    </w:p>
    <w:p w:rsidR="009631A7" w:rsidRDefault="009631A7" w:rsidP="009631A7">
      <w:pPr>
        <w:pStyle w:val="ListParagraph"/>
      </w:pPr>
    </w:p>
    <w:p w:rsidR="009631A7" w:rsidRDefault="009631A7" w:rsidP="009631A7">
      <w:pPr>
        <w:pStyle w:val="ListParagraph"/>
        <w:ind w:left="360"/>
      </w:pPr>
    </w:p>
    <w:p w:rsidR="009631A7" w:rsidRDefault="009631A7" w:rsidP="009631A7">
      <w:pPr>
        <w:pStyle w:val="ListParagraph"/>
        <w:ind w:left="360"/>
      </w:pPr>
    </w:p>
    <w:p w:rsidR="009631A7" w:rsidRDefault="009631A7" w:rsidP="009631A7">
      <w:pPr>
        <w:pStyle w:val="ListParagraph"/>
        <w:ind w:left="360"/>
      </w:pPr>
    </w:p>
    <w:p w:rsidR="009631A7" w:rsidRDefault="00FC1ABB" w:rsidP="009631A7">
      <w:pPr>
        <w:pStyle w:val="ListParagraph"/>
        <w:ind w:left="360"/>
      </w:pPr>
      <w:r>
        <w:br w:type="page"/>
      </w:r>
    </w:p>
    <w:p w:rsidR="009631A7" w:rsidRDefault="00E06769" w:rsidP="006A6E68">
      <w:pPr>
        <w:pStyle w:val="ListParagraph"/>
        <w:tabs>
          <w:tab w:val="center" w:pos="4500"/>
        </w:tabs>
        <w:ind w:left="360"/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173.1pt;margin-top:7.7pt;width:22.65pt;height:22.85pt;z-index:251723776" stroked="f" strokecolor="white [3212]" strokeweight=".5pt">
            <v:fill opacity="0"/>
            <v:textbox>
              <w:txbxContent>
                <w:p w:rsidR="009247BA" w:rsidRDefault="009247BA" w:rsidP="009247BA">
                  <w:r>
                    <w:t>5</w:t>
                  </w:r>
                </w:p>
              </w:txbxContent>
            </v:textbox>
          </v:shape>
        </w:pict>
      </w:r>
      <w:r w:rsidR="006A6E68">
        <w:tab/>
      </w:r>
    </w:p>
    <w:p w:rsidR="009631A7" w:rsidRDefault="00E06769" w:rsidP="009631A7">
      <w:pPr>
        <w:pStyle w:val="ListParagraph"/>
        <w:ind w:left="360"/>
      </w:pPr>
      <w:r>
        <w:rPr>
          <w:noProof/>
          <w:lang w:eastAsia="zh-CN"/>
        </w:rPr>
        <w:pict>
          <v:shape id="_x0000_s1100" type="#_x0000_t202" style="position:absolute;left:0;text-align:left;margin-left:269.7pt;margin-top:12.45pt;width:22.65pt;height:22.85pt;z-index:251729920" stroked="f" strokecolor="white [3212]" strokeweight=".5pt">
            <v:fill opacity="0"/>
            <v:textbox>
              <w:txbxContent>
                <w:p w:rsidR="007C6BD3" w:rsidRDefault="007C6BD3" w:rsidP="007C6BD3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86" type="#_x0000_t32" style="position:absolute;left:0;text-align:left;margin-left:154.55pt;margin-top:12.45pt;width:66.75pt;height:0;z-index:251715584" o:connectortype="straight"/>
        </w:pict>
      </w:r>
      <w:r>
        <w:rPr>
          <w:noProof/>
          <w:lang w:eastAsia="zh-CN"/>
        </w:rPr>
        <w:pict>
          <v:oval id="_x0000_s1081" style="position:absolute;left:0;text-align:left;margin-left:221.3pt;margin-top:.9pt;width:28.55pt;height:26.45pt;z-index:251710464">
            <v:textbox>
              <w:txbxContent>
                <w:p w:rsidR="006A6E68" w:rsidRDefault="008E694C" w:rsidP="006A6E68">
                  <w:r>
                    <w:t>D</w:t>
                  </w:r>
                </w:p>
              </w:txbxContent>
            </v:textbox>
          </v:oval>
        </w:pict>
      </w:r>
      <w:r>
        <w:rPr>
          <w:noProof/>
          <w:lang w:eastAsia="zh-CN"/>
        </w:rPr>
        <w:pict>
          <v:oval id="_x0000_s1078" style="position:absolute;left:0;text-align:left;margin-left:126pt;margin-top:.9pt;width:28.55pt;height:26.45pt;z-index:251707392">
            <v:textbox>
              <w:txbxContent>
                <w:p w:rsidR="00A541CB" w:rsidRDefault="00A541CB">
                  <w:r>
                    <w:t>B</w:t>
                  </w:r>
                </w:p>
              </w:txbxContent>
            </v:textbox>
          </v:oval>
        </w:pict>
      </w:r>
    </w:p>
    <w:p w:rsidR="009631A7" w:rsidRDefault="00E06769" w:rsidP="009631A7">
      <w:pPr>
        <w:pStyle w:val="ListParagraph"/>
        <w:ind w:left="360"/>
      </w:pPr>
      <w:r>
        <w:rPr>
          <w:noProof/>
          <w:lang w:eastAsia="zh-CN"/>
        </w:rPr>
        <w:pict>
          <v:shape id="_x0000_s1093" type="#_x0000_t202" style="position:absolute;left:0;text-align:left;margin-left:90.45pt;margin-top:2.45pt;width:22.65pt;height:22.85pt;z-index:251722752" stroked="f" strokecolor="white [3212]" strokeweight=".5pt">
            <v:fill opacity="0"/>
            <v:textbox>
              <w:txbxContent>
                <w:p w:rsidR="009247BA" w:rsidRDefault="009247BA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92" type="#_x0000_t32" style="position:absolute;left:0;text-align:left;margin-left:150.45pt;margin-top:7.9pt;width:74.7pt;height:70.65pt;z-index:251721728" o:connectortype="straight"/>
        </w:pict>
      </w:r>
      <w:r>
        <w:rPr>
          <w:noProof/>
          <w:lang w:eastAsia="zh-CN"/>
        </w:rPr>
        <w:pict>
          <v:shape id="_x0000_s1091" type="#_x0000_t32" style="position:absolute;left:0;text-align:left;margin-left:236.05pt;margin-top:13.3pt;width:0;height:60pt;z-index:251720704" o:connectortype="straight"/>
        </w:pict>
      </w:r>
      <w:r>
        <w:rPr>
          <w:noProof/>
          <w:lang w:eastAsia="zh-CN"/>
        </w:rPr>
        <w:pict>
          <v:shape id="_x0000_s1090" type="#_x0000_t32" style="position:absolute;left:0;text-align:left;margin-left:139.6pt;margin-top:13.3pt;width:0;height:60pt;z-index:251719680" o:connectortype="straight"/>
        </w:pict>
      </w:r>
      <w:r>
        <w:rPr>
          <w:noProof/>
          <w:lang w:eastAsia="zh-CN"/>
        </w:rPr>
        <w:pict>
          <v:shape id="_x0000_s1088" type="#_x0000_t32" style="position:absolute;left:0;text-align:left;margin-left:249.85pt;margin-top:2.45pt;width:52.75pt;height:28.8pt;z-index:251717632" o:connectortype="straight"/>
        </w:pict>
      </w:r>
      <w:r>
        <w:rPr>
          <w:noProof/>
          <w:lang w:eastAsia="zh-CN"/>
        </w:rPr>
        <w:pict>
          <v:shape id="_x0000_s1084" type="#_x0000_t32" style="position:absolute;left:0;text-align:left;margin-left:90.45pt;margin-top:7.9pt;width:35.55pt;height:23.35pt;flip:y;z-index:251713536" o:connectortype="straight"/>
        </w:pict>
      </w:r>
    </w:p>
    <w:p w:rsidR="009631A7" w:rsidRDefault="00E06769" w:rsidP="009631A7">
      <w:pPr>
        <w:pStyle w:val="ListParagraph"/>
        <w:ind w:left="360"/>
      </w:pPr>
      <w:r>
        <w:rPr>
          <w:noProof/>
          <w:lang w:eastAsia="zh-CN"/>
        </w:rPr>
        <w:pict>
          <v:shape id="_x0000_s1097" type="#_x0000_t202" style="position:absolute;left:0;text-align:left;margin-left:178.5pt;margin-top:4.65pt;width:22.65pt;height:22.85pt;z-index:251726848" stroked="f" strokecolor="white [3212]" strokeweight=".5pt">
            <v:fill opacity="0"/>
            <v:textbox style="mso-next-textbox:#_x0000_s1097">
              <w:txbxContent>
                <w:p w:rsidR="009247BA" w:rsidRDefault="00D86860" w:rsidP="009247BA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oval id="_x0000_s1079" style="position:absolute;left:0;text-align:left;margin-left:61.9pt;margin-top:11.2pt;width:28.55pt;height:26.45pt;z-index:251708416">
            <v:textbox style="mso-next-textbox:#_x0000_s1079">
              <w:txbxContent>
                <w:p w:rsidR="006A6E68" w:rsidRDefault="008E694C" w:rsidP="006A6E68">
                  <w:r>
                    <w:t>S</w:t>
                  </w:r>
                </w:p>
              </w:txbxContent>
            </v:textbox>
          </v:oval>
        </w:pict>
      </w:r>
    </w:p>
    <w:p w:rsidR="009631A7" w:rsidRDefault="00E06769" w:rsidP="009247BA">
      <w:pPr>
        <w:pStyle w:val="ListParagraph"/>
        <w:tabs>
          <w:tab w:val="left" w:pos="7322"/>
        </w:tabs>
        <w:ind w:left="360"/>
      </w:pPr>
      <w:r>
        <w:rPr>
          <w:noProof/>
          <w:lang w:eastAsia="zh-CN"/>
        </w:rPr>
        <w:pict>
          <v:shape id="_x0000_s1098" type="#_x0000_t202" style="position:absolute;left:0;text-align:left;margin-left:236.05pt;margin-top:3.1pt;width:22.65pt;height:22.85pt;z-index:251727872" stroked="f" strokecolor="white [3212]" strokeweight=".5pt">
            <v:fill opacity="0"/>
            <v:textbox style="mso-next-textbox:#_x0000_s1098">
              <w:txbxContent>
                <w:p w:rsidR="009247BA" w:rsidRDefault="00D86860" w:rsidP="009247BA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96" type="#_x0000_t202" style="position:absolute;left:0;text-align:left;margin-left:121.1pt;margin-top:3.1pt;width:22.65pt;height:22.85pt;z-index:251725824" stroked="f" strokecolor="white [3212]" strokeweight=".5pt">
            <v:fill opacity="0"/>
            <v:textbox style="mso-next-textbox:#_x0000_s1096">
              <w:txbxContent>
                <w:p w:rsidR="009247BA" w:rsidRDefault="009247BA" w:rsidP="009247BA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oval id="_x0000_s1083" style="position:absolute;left:0;text-align:left;margin-left:297.15pt;margin-top:3.1pt;width:28.55pt;height:26.45pt;z-index:251712512">
            <v:textbox style="mso-next-textbox:#_x0000_s1083">
              <w:txbxContent>
                <w:p w:rsidR="006A6E68" w:rsidRDefault="008E694C" w:rsidP="006A6E68">
                  <w:r>
                    <w:t>T</w:t>
                  </w:r>
                </w:p>
              </w:txbxContent>
            </v:textbox>
          </v:oval>
        </w:pict>
      </w:r>
      <w:r w:rsidR="009247BA">
        <w:tab/>
      </w:r>
    </w:p>
    <w:p w:rsidR="009631A7" w:rsidRDefault="00E06769" w:rsidP="009631A7">
      <w:pPr>
        <w:pStyle w:val="ListParagraph"/>
        <w:ind w:left="360"/>
      </w:pPr>
      <w:r>
        <w:rPr>
          <w:noProof/>
          <w:lang w:eastAsia="zh-CN"/>
        </w:rPr>
        <w:pict>
          <v:shape id="_x0000_s1089" type="#_x0000_t32" style="position:absolute;left:0;text-align:left;margin-left:249.85pt;margin-top:9.55pt;width:52.75pt;height:30.85pt;flip:y;z-index:251718656" o:connectortype="straight"/>
        </w:pict>
      </w:r>
      <w:r>
        <w:rPr>
          <w:noProof/>
          <w:lang w:eastAsia="zh-CN"/>
        </w:rPr>
        <w:pict>
          <v:shape id="_x0000_s1085" type="#_x0000_t32" style="position:absolute;left:0;text-align:left;margin-left:85.95pt;margin-top:4.45pt;width:41.45pt;height:31.9pt;z-index:251714560" o:connectortype="straight"/>
        </w:pict>
      </w:r>
    </w:p>
    <w:p w:rsidR="009631A7" w:rsidRDefault="00E06769" w:rsidP="009631A7">
      <w:pPr>
        <w:pStyle w:val="ListParagraph"/>
        <w:ind w:left="360"/>
      </w:pPr>
      <w:r>
        <w:rPr>
          <w:noProof/>
          <w:lang w:eastAsia="zh-CN"/>
        </w:rPr>
        <w:pict>
          <v:shape id="_x0000_s1101" type="#_x0000_t202" style="position:absolute;left:0;text-align:left;margin-left:269.7pt;margin-top:8.9pt;width:22.65pt;height:22.85pt;z-index:251730944" stroked="f" strokecolor="white [3212]" strokeweight=".5pt">
            <v:fill opacity="0"/>
            <v:textbox>
              <w:txbxContent>
                <w:p w:rsidR="007C6BD3" w:rsidRDefault="007C6BD3" w:rsidP="007C6BD3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95" type="#_x0000_t202" style="position:absolute;left:0;text-align:left;margin-left:90.45pt;margin-top:1.4pt;width:22.65pt;height:22.85pt;z-index:251724800" stroked="f" strokecolor="white [3212]" strokeweight=".5pt">
            <v:fill opacity="0"/>
            <v:textbox>
              <w:txbxContent>
                <w:p w:rsidR="009247BA" w:rsidRDefault="009247BA" w:rsidP="009247BA">
                  <w:r>
                    <w:t>2</w:t>
                  </w:r>
                </w:p>
              </w:txbxContent>
            </v:textbox>
          </v:shape>
        </w:pict>
      </w:r>
    </w:p>
    <w:p w:rsidR="009631A7" w:rsidRDefault="00E06769" w:rsidP="009631A7">
      <w:pPr>
        <w:pStyle w:val="ListParagraph"/>
        <w:ind w:left="360"/>
      </w:pPr>
      <w:r>
        <w:rPr>
          <w:noProof/>
          <w:lang w:eastAsia="zh-CN"/>
        </w:rPr>
        <w:pict>
          <v:oval id="_x0000_s1082" style="position:absolute;left:0;text-align:left;margin-left:221.3pt;margin-top:2.95pt;width:28.55pt;height:26.45pt;z-index:251711488">
            <v:textbox>
              <w:txbxContent>
                <w:p w:rsidR="006A6E68" w:rsidRDefault="008E694C" w:rsidP="006A6E68">
                  <w:r>
                    <w:t>E</w:t>
                  </w:r>
                </w:p>
              </w:txbxContent>
            </v:textbox>
          </v:oval>
        </w:pict>
      </w:r>
      <w:r>
        <w:rPr>
          <w:noProof/>
          <w:lang w:eastAsia="zh-CN"/>
        </w:rPr>
        <w:pict>
          <v:oval id="_x0000_s1080" style="position:absolute;left:0;text-align:left;margin-left:126pt;margin-top:2.95pt;width:28.55pt;height:26.45pt;z-index:251709440">
            <v:textbox>
              <w:txbxContent>
                <w:p w:rsidR="006A6E68" w:rsidRDefault="008E694C" w:rsidP="006A6E68">
                  <w:r>
                    <w:t>C</w:t>
                  </w:r>
                </w:p>
              </w:txbxContent>
            </v:textbox>
          </v:oval>
        </w:pict>
      </w:r>
    </w:p>
    <w:p w:rsidR="009631A7" w:rsidRDefault="00E06769" w:rsidP="009631A7">
      <w:pPr>
        <w:pStyle w:val="ListParagraph"/>
        <w:ind w:left="360"/>
      </w:pPr>
      <w:r>
        <w:rPr>
          <w:noProof/>
          <w:lang w:eastAsia="zh-CN"/>
        </w:rPr>
        <w:pict>
          <v:shape id="_x0000_s1099" type="#_x0000_t202" style="position:absolute;left:0;text-align:left;margin-left:173.1pt;margin-top:3.6pt;width:28.05pt;height:22.85pt;z-index:251728896" stroked="f" strokecolor="white [3212]" strokeweight=".5pt">
            <v:fill opacity="0"/>
            <v:textbox>
              <w:txbxContent>
                <w:p w:rsidR="009247BA" w:rsidRDefault="00E05746" w:rsidP="009247BA">
                  <w:r>
                    <w:t>10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87" type="#_x0000_t32" style="position:absolute;left:0;text-align:left;margin-left:154.55pt;margin-top:3.6pt;width:66.75pt;height:0;z-index:251716608" o:connectortype="straight"/>
        </w:pict>
      </w:r>
    </w:p>
    <w:p w:rsidR="0085604D" w:rsidRDefault="0085604D" w:rsidP="009631A7">
      <w:pPr>
        <w:pStyle w:val="ListParagraph"/>
        <w:ind w:left="360"/>
      </w:pPr>
    </w:p>
    <w:p w:rsidR="00FC1ABB" w:rsidRDefault="00FC1ABB" w:rsidP="009631A7">
      <w:pPr>
        <w:pStyle w:val="ListParagraph"/>
        <w:ind w:left="360"/>
      </w:pPr>
    </w:p>
    <w:p w:rsidR="00FC1ABB" w:rsidRDefault="00FC1ABB" w:rsidP="009631A7">
      <w:pPr>
        <w:pStyle w:val="ListParagraph"/>
        <w:ind w:left="360"/>
      </w:pPr>
      <w:r>
        <w:t xml:space="preserve">Give this weighted </w:t>
      </w:r>
      <w:r w:rsidR="00817CAB">
        <w:t>graph;</w:t>
      </w:r>
      <w:r>
        <w:t xml:space="preserve"> </w:t>
      </w:r>
      <w:r w:rsidR="006568B3">
        <w:t xml:space="preserve">answer questions 3 – 4. </w:t>
      </w:r>
      <w:r w:rsidR="008A3F4B">
        <w:t>Show the steps. Use extra space if needed.</w:t>
      </w:r>
    </w:p>
    <w:p w:rsidR="00FC1ABB" w:rsidRDefault="00FC1ABB" w:rsidP="009631A7">
      <w:pPr>
        <w:pStyle w:val="ListParagraph"/>
        <w:ind w:left="360"/>
      </w:pPr>
    </w:p>
    <w:p w:rsidR="009F438A" w:rsidRDefault="006568B3" w:rsidP="00D77F80">
      <w:pPr>
        <w:pStyle w:val="ListParagraph"/>
        <w:numPr>
          <w:ilvl w:val="0"/>
          <w:numId w:val="1"/>
        </w:numPr>
        <w:rPr>
          <w:lang w:eastAsia="zh-CN"/>
        </w:rPr>
      </w:pPr>
      <w:r>
        <w:t>Find the shortest paths from S to all the other nodes in the graph</w:t>
      </w:r>
      <w:r w:rsidR="002F0FE3">
        <w:rPr>
          <w:lang w:eastAsia="zh-CN"/>
        </w:rPr>
        <w:t xml:space="preserve"> using </w:t>
      </w:r>
      <w:proofErr w:type="spellStart"/>
      <w:r w:rsidR="002F0FE3">
        <w:rPr>
          <w:lang w:eastAsia="zh-CN"/>
        </w:rPr>
        <w:t>Dijkstra</w:t>
      </w:r>
      <w:proofErr w:type="spellEnd"/>
      <w:r w:rsidR="002F0FE3">
        <w:rPr>
          <w:lang w:eastAsia="zh-CN"/>
        </w:rPr>
        <w:t xml:space="preserve"> Algorithm</w:t>
      </w:r>
      <w:r>
        <w:rPr>
          <w:lang w:eastAsia="zh-CN"/>
        </w:rPr>
        <w:t>.</w:t>
      </w:r>
    </w:p>
    <w:p w:rsidR="008637A0" w:rsidRDefault="009F438A" w:rsidP="009F438A">
      <w:pPr>
        <w:pStyle w:val="ListParagraph"/>
        <w:ind w:left="360"/>
      </w:pPr>
      <w:r>
        <w:rPr>
          <w:lang w:eastAsia="zh-CN"/>
        </w:rPr>
        <w:br w:type="page"/>
      </w:r>
    </w:p>
    <w:p w:rsidR="00426CE7" w:rsidRDefault="00CC37E4" w:rsidP="0027246F">
      <w:pPr>
        <w:pStyle w:val="ListParagraph"/>
        <w:numPr>
          <w:ilvl w:val="0"/>
          <w:numId w:val="1"/>
        </w:numPr>
      </w:pPr>
      <w:r>
        <w:rPr>
          <w:lang w:eastAsia="zh-CN"/>
        </w:rPr>
        <w:t xml:space="preserve">Find the </w:t>
      </w:r>
      <w:r w:rsidR="008637A0" w:rsidRPr="008637A0">
        <w:rPr>
          <w:lang w:eastAsia="zh-CN"/>
        </w:rPr>
        <w:t>Minimum-Cost Spanning Trees</w:t>
      </w:r>
      <w:r>
        <w:rPr>
          <w:lang w:eastAsia="zh-CN"/>
        </w:rPr>
        <w:t xml:space="preserve"> for the above graph using the following algorithms.</w:t>
      </w:r>
    </w:p>
    <w:p w:rsidR="008F3E81" w:rsidRDefault="00426CE7" w:rsidP="00967CDC">
      <w:pPr>
        <w:pStyle w:val="ListParagraph"/>
        <w:numPr>
          <w:ilvl w:val="1"/>
          <w:numId w:val="1"/>
        </w:numPr>
      </w:pPr>
      <w:r>
        <w:t>Prim Algorithm</w:t>
      </w:r>
    </w:p>
    <w:p w:rsidR="00967CDC" w:rsidRDefault="008F3E81" w:rsidP="008F3E81">
      <w:pPr>
        <w:pStyle w:val="ListParagraph"/>
        <w:ind w:left="1080"/>
      </w:pPr>
      <w:r>
        <w:br w:type="page"/>
      </w:r>
    </w:p>
    <w:p w:rsidR="00B26C38" w:rsidRDefault="00967CDC" w:rsidP="004311FB">
      <w:pPr>
        <w:pStyle w:val="ListParagraph"/>
        <w:numPr>
          <w:ilvl w:val="1"/>
          <w:numId w:val="1"/>
        </w:numPr>
      </w:pPr>
      <w:proofErr w:type="spellStart"/>
      <w:r>
        <w:t>Kruskal’s</w:t>
      </w:r>
      <w:proofErr w:type="spellEnd"/>
      <w:r>
        <w:t xml:space="preserve"> Algorithm</w:t>
      </w:r>
    </w:p>
    <w:sectPr w:rsidR="00B26C38" w:rsidSect="00F726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52C"/>
    <w:multiLevelType w:val="hybridMultilevel"/>
    <w:tmpl w:val="173A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B14CD"/>
    <w:multiLevelType w:val="hybridMultilevel"/>
    <w:tmpl w:val="603676C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3843B3"/>
    <w:multiLevelType w:val="hybridMultilevel"/>
    <w:tmpl w:val="603676C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AA1BE5"/>
    <w:multiLevelType w:val="hybridMultilevel"/>
    <w:tmpl w:val="9A04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B4881"/>
    <w:multiLevelType w:val="hybridMultilevel"/>
    <w:tmpl w:val="E83E5236"/>
    <w:lvl w:ilvl="0" w:tplc="F0DEF490">
      <w:start w:val="1"/>
      <w:numFmt w:val="lowerLetter"/>
      <w:lvlText w:val="(%1)"/>
      <w:lvlJc w:val="left"/>
      <w:pPr>
        <w:ind w:left="720" w:hanging="360"/>
      </w:pPr>
      <w:rPr>
        <w:rFonts w:ascii="NimbusRomNo9L-Medi" w:hAnsi="NimbusRomNo9L-Medi" w:cs="NimbusRomNo9L-Me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11DC2"/>
    <w:multiLevelType w:val="hybridMultilevel"/>
    <w:tmpl w:val="2BE435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7268F"/>
    <w:rsid w:val="000403EF"/>
    <w:rsid w:val="00057A3C"/>
    <w:rsid w:val="0006381D"/>
    <w:rsid w:val="00087F76"/>
    <w:rsid w:val="000A1472"/>
    <w:rsid w:val="000A2F51"/>
    <w:rsid w:val="000A336B"/>
    <w:rsid w:val="000B6410"/>
    <w:rsid w:val="000C592E"/>
    <w:rsid w:val="000D5A02"/>
    <w:rsid w:val="0010125A"/>
    <w:rsid w:val="00112B9E"/>
    <w:rsid w:val="00114111"/>
    <w:rsid w:val="0013497E"/>
    <w:rsid w:val="0016204E"/>
    <w:rsid w:val="00190BCB"/>
    <w:rsid w:val="001B1BA4"/>
    <w:rsid w:val="001B291A"/>
    <w:rsid w:val="001D3A47"/>
    <w:rsid w:val="001E2722"/>
    <w:rsid w:val="001E4907"/>
    <w:rsid w:val="001E5305"/>
    <w:rsid w:val="001E53B5"/>
    <w:rsid w:val="001F2574"/>
    <w:rsid w:val="00226190"/>
    <w:rsid w:val="0024724A"/>
    <w:rsid w:val="00260118"/>
    <w:rsid w:val="0027087B"/>
    <w:rsid w:val="0027127C"/>
    <w:rsid w:val="0027246F"/>
    <w:rsid w:val="0028256A"/>
    <w:rsid w:val="002A4410"/>
    <w:rsid w:val="002F0FE3"/>
    <w:rsid w:val="002F65F7"/>
    <w:rsid w:val="003102CF"/>
    <w:rsid w:val="00335BDF"/>
    <w:rsid w:val="0036237F"/>
    <w:rsid w:val="00375E8E"/>
    <w:rsid w:val="003A2161"/>
    <w:rsid w:val="003B0A1E"/>
    <w:rsid w:val="00426CE7"/>
    <w:rsid w:val="004311FB"/>
    <w:rsid w:val="00431753"/>
    <w:rsid w:val="00433519"/>
    <w:rsid w:val="00472C70"/>
    <w:rsid w:val="00485B56"/>
    <w:rsid w:val="004A04CC"/>
    <w:rsid w:val="004A310E"/>
    <w:rsid w:val="004B1FEC"/>
    <w:rsid w:val="004C68EF"/>
    <w:rsid w:val="004D4B41"/>
    <w:rsid w:val="004F24C7"/>
    <w:rsid w:val="005470E0"/>
    <w:rsid w:val="00564346"/>
    <w:rsid w:val="005644E7"/>
    <w:rsid w:val="00591D77"/>
    <w:rsid w:val="00591EF2"/>
    <w:rsid w:val="00592802"/>
    <w:rsid w:val="005B7EE6"/>
    <w:rsid w:val="005D3C80"/>
    <w:rsid w:val="005D6437"/>
    <w:rsid w:val="005D7098"/>
    <w:rsid w:val="005F1014"/>
    <w:rsid w:val="00621164"/>
    <w:rsid w:val="00627165"/>
    <w:rsid w:val="00632212"/>
    <w:rsid w:val="006568B3"/>
    <w:rsid w:val="00690944"/>
    <w:rsid w:val="006931C5"/>
    <w:rsid w:val="006A0D27"/>
    <w:rsid w:val="006A18F9"/>
    <w:rsid w:val="006A6E68"/>
    <w:rsid w:val="006C1061"/>
    <w:rsid w:val="006F46C0"/>
    <w:rsid w:val="007200D7"/>
    <w:rsid w:val="00750760"/>
    <w:rsid w:val="00754842"/>
    <w:rsid w:val="007575C2"/>
    <w:rsid w:val="0077065A"/>
    <w:rsid w:val="007B0C7E"/>
    <w:rsid w:val="007B103F"/>
    <w:rsid w:val="007B2ABD"/>
    <w:rsid w:val="007C6BD3"/>
    <w:rsid w:val="007D26EE"/>
    <w:rsid w:val="007E6C62"/>
    <w:rsid w:val="007F55A7"/>
    <w:rsid w:val="0080017A"/>
    <w:rsid w:val="00803BA5"/>
    <w:rsid w:val="00817CAB"/>
    <w:rsid w:val="008356ED"/>
    <w:rsid w:val="00855BC5"/>
    <w:rsid w:val="0085604D"/>
    <w:rsid w:val="008622CC"/>
    <w:rsid w:val="008637A0"/>
    <w:rsid w:val="00864BCC"/>
    <w:rsid w:val="00874A78"/>
    <w:rsid w:val="00885A7D"/>
    <w:rsid w:val="008A3F4B"/>
    <w:rsid w:val="008A4396"/>
    <w:rsid w:val="008E51AE"/>
    <w:rsid w:val="008E694C"/>
    <w:rsid w:val="008E7160"/>
    <w:rsid w:val="008F3E81"/>
    <w:rsid w:val="00914FFA"/>
    <w:rsid w:val="009247BA"/>
    <w:rsid w:val="009344F1"/>
    <w:rsid w:val="00946EB5"/>
    <w:rsid w:val="00951428"/>
    <w:rsid w:val="009631A7"/>
    <w:rsid w:val="00967CDC"/>
    <w:rsid w:val="00970A6C"/>
    <w:rsid w:val="009841CF"/>
    <w:rsid w:val="009B7C28"/>
    <w:rsid w:val="009C464C"/>
    <w:rsid w:val="009D34B6"/>
    <w:rsid w:val="009E4A21"/>
    <w:rsid w:val="009E5909"/>
    <w:rsid w:val="009F438A"/>
    <w:rsid w:val="00A15669"/>
    <w:rsid w:val="00A15786"/>
    <w:rsid w:val="00A22615"/>
    <w:rsid w:val="00A34886"/>
    <w:rsid w:val="00A416B9"/>
    <w:rsid w:val="00A536FF"/>
    <w:rsid w:val="00A541CB"/>
    <w:rsid w:val="00A70793"/>
    <w:rsid w:val="00A9434B"/>
    <w:rsid w:val="00A96359"/>
    <w:rsid w:val="00AC6726"/>
    <w:rsid w:val="00AF4478"/>
    <w:rsid w:val="00B06D43"/>
    <w:rsid w:val="00B20570"/>
    <w:rsid w:val="00B25FC2"/>
    <w:rsid w:val="00B26C38"/>
    <w:rsid w:val="00B30BA3"/>
    <w:rsid w:val="00B51C8A"/>
    <w:rsid w:val="00B525C7"/>
    <w:rsid w:val="00B75E52"/>
    <w:rsid w:val="00B81DF6"/>
    <w:rsid w:val="00B917D9"/>
    <w:rsid w:val="00BD3D8E"/>
    <w:rsid w:val="00BE2C5F"/>
    <w:rsid w:val="00C1454E"/>
    <w:rsid w:val="00C33DB4"/>
    <w:rsid w:val="00C51910"/>
    <w:rsid w:val="00C54A15"/>
    <w:rsid w:val="00C60475"/>
    <w:rsid w:val="00C6553D"/>
    <w:rsid w:val="00C7043D"/>
    <w:rsid w:val="00C72D1B"/>
    <w:rsid w:val="00C7388A"/>
    <w:rsid w:val="00C936DC"/>
    <w:rsid w:val="00C97E2F"/>
    <w:rsid w:val="00CA1CB4"/>
    <w:rsid w:val="00CC1AFA"/>
    <w:rsid w:val="00CC37E4"/>
    <w:rsid w:val="00CC6CC5"/>
    <w:rsid w:val="00CD7ECD"/>
    <w:rsid w:val="00CF4C4D"/>
    <w:rsid w:val="00CF66E6"/>
    <w:rsid w:val="00D114B3"/>
    <w:rsid w:val="00D25F9F"/>
    <w:rsid w:val="00D32C5E"/>
    <w:rsid w:val="00D3411F"/>
    <w:rsid w:val="00D453C2"/>
    <w:rsid w:val="00D51C85"/>
    <w:rsid w:val="00D62800"/>
    <w:rsid w:val="00D65F7F"/>
    <w:rsid w:val="00D77F80"/>
    <w:rsid w:val="00D86860"/>
    <w:rsid w:val="00DB01C3"/>
    <w:rsid w:val="00DB6C3D"/>
    <w:rsid w:val="00DF2FF7"/>
    <w:rsid w:val="00E05746"/>
    <w:rsid w:val="00E06769"/>
    <w:rsid w:val="00E1037C"/>
    <w:rsid w:val="00E14AAB"/>
    <w:rsid w:val="00E343E2"/>
    <w:rsid w:val="00E41203"/>
    <w:rsid w:val="00E502B2"/>
    <w:rsid w:val="00E53C9A"/>
    <w:rsid w:val="00E574BA"/>
    <w:rsid w:val="00E61D63"/>
    <w:rsid w:val="00E82D9B"/>
    <w:rsid w:val="00E927B3"/>
    <w:rsid w:val="00EA0AAC"/>
    <w:rsid w:val="00EB1C23"/>
    <w:rsid w:val="00EB2010"/>
    <w:rsid w:val="00EC5E46"/>
    <w:rsid w:val="00EC66CA"/>
    <w:rsid w:val="00ED06F0"/>
    <w:rsid w:val="00ED5994"/>
    <w:rsid w:val="00ED7AEC"/>
    <w:rsid w:val="00EF381A"/>
    <w:rsid w:val="00F05677"/>
    <w:rsid w:val="00F13F5F"/>
    <w:rsid w:val="00F23A50"/>
    <w:rsid w:val="00F305A5"/>
    <w:rsid w:val="00F604FC"/>
    <w:rsid w:val="00F7268F"/>
    <w:rsid w:val="00F81199"/>
    <w:rsid w:val="00FB0620"/>
    <w:rsid w:val="00FB2DF8"/>
    <w:rsid w:val="00FB4A45"/>
    <w:rsid w:val="00FB5CCE"/>
    <w:rsid w:val="00FC1ABB"/>
    <w:rsid w:val="00FF05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  <o:rules v:ext="edit">
        <o:r id="V:Rule1" type="connector" idref="#_x0000_s1067"/>
        <o:r id="V:Rule2" type="connector" idref="#_x0000_s1068"/>
        <o:r id="V:Rule3" type="connector" idref="#_x0000_s1069"/>
        <o:r id="V:Rule4" type="connector" idref="#_x0000_s1092"/>
        <o:r id="V:Rule5" type="connector" idref="#_x0000_s1087"/>
        <o:r id="V:Rule6" type="connector" idref="#_x0000_s1072"/>
        <o:r id="V:Rule7" type="connector" idref="#_x0000_s1088"/>
        <o:r id="V:Rule8" type="connector" idref="#_x0000_s1073"/>
        <o:r id="V:Rule9" type="connector" idref="#_x0000_s1091"/>
        <o:r id="V:Rule10" type="connector" idref="#_x0000_s1077"/>
        <o:r id="V:Rule11" type="connector" idref="#_x0000_s1084"/>
        <o:r id="V:Rule12" type="connector" idref="#_x0000_s1085"/>
        <o:r id="V:Rule13" type="connector" idref="#_x0000_s1086"/>
        <o:r id="V:Rule14" type="connector" idref="#_x0000_s1075"/>
        <o:r id="V:Rule15" type="connector" idref="#_x0000_s1070"/>
        <o:r id="V:Rule16" type="connector" idref="#_x0000_s1089"/>
        <o:r id="V:Rule17" type="connector" idref="#_x0000_s1071"/>
        <o:r id="V:Rule18" type="connector" idref="#_x0000_s1090"/>
        <o:r id="V:Rule19" type="connector" idref="#_x0000_s107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511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Baoqiang Yan</dc:creator>
  <cp:keywords/>
  <cp:lastModifiedBy>Kevin</cp:lastModifiedBy>
  <cp:revision>51</cp:revision>
  <dcterms:created xsi:type="dcterms:W3CDTF">2013-04-23T06:49:00Z</dcterms:created>
  <dcterms:modified xsi:type="dcterms:W3CDTF">2013-04-24T18:27:00Z</dcterms:modified>
</cp:coreProperties>
</file>